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7AB0D" w14:textId="32151E90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>ZOZNAM PRÁC,</w:t>
      </w:r>
      <w:r w:rsidR="009A0CBA" w:rsidRPr="009A0CBA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Pr="00633187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>PRI KTORÝCH SA POSKYTUJÚ OSOBNÉ OCHRANNÉ PRACOVNÉ PROSTRIEDKY</w:t>
      </w:r>
      <w:r w:rsidR="009A0CBA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 xml:space="preserve"> (OOPP)</w:t>
      </w:r>
    </w:p>
    <w:p w14:paraId="403CDFC3" w14:textId="77777777" w:rsid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</w:p>
    <w:p w14:paraId="7F59C259" w14:textId="78E2CD61" w:rsid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 xml:space="preserve">Práce, pri ktorých sa poskytujú a používajú osobné ochranné pracovné prostriedky, ak sa pri ich vykonávaní vyskytujú nebezpečenstvá, </w:t>
      </w:r>
      <w:bookmarkStart w:id="0" w:name="_GoBack"/>
      <w:bookmarkEnd w:id="0"/>
      <w:r w:rsidRPr="00633187">
        <w:rPr>
          <w:rFonts w:eastAsia="Times New Roman" w:cs="Segoe UI"/>
          <w:color w:val="000000" w:themeColor="text1"/>
          <w:lang w:eastAsia="sk-SK"/>
        </w:rPr>
        <w:t>ktoré môžu poškodiť zdravie zamestnanca, sú najmä</w:t>
      </w:r>
      <w:r>
        <w:rPr>
          <w:rFonts w:eastAsia="Times New Roman" w:cs="Segoe UI"/>
          <w:color w:val="000000" w:themeColor="text1"/>
          <w:lang w:eastAsia="sk-SK"/>
        </w:rPr>
        <w:t>:</w:t>
      </w:r>
    </w:p>
    <w:p w14:paraId="2FEE0AD5" w14:textId="77777777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</w:p>
    <w:p w14:paraId="5B805112" w14:textId="58BC603F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>1.</w:t>
      </w:r>
      <w:r w:rsidRPr="009A0CBA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Pr="00633187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>OCHRANA HLAVY</w:t>
      </w:r>
    </w:p>
    <w:p w14:paraId="64B305E4" w14:textId="2CFCB2C2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42F5DA50" w14:textId="3B9A1D15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Ochranná prilba pri</w:t>
      </w:r>
      <w:r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5E3B345B" w14:textId="1E38ACF6" w:rsidR="00633187" w:rsidRPr="00633187" w:rsidRDefault="00633187" w:rsidP="0063318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stavebných prácach, najmä prácach na lešení a vo výškach, pod nimi alebo v ich blízkosti, pri montáži a demontáži debnenia a lešenia, pri montážnych a inštalačných prácach, pri demolačných prácach,</w:t>
      </w:r>
    </w:p>
    <w:p w14:paraId="61D6950D" w14:textId="77777777" w:rsidR="00633187" w:rsidRPr="00633187" w:rsidRDefault="00633187" w:rsidP="0063318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v chemických prevádzkach,</w:t>
      </w:r>
    </w:p>
    <w:p w14:paraId="0B99AFBA" w14:textId="77777777" w:rsidR="00633187" w:rsidRPr="00633187" w:rsidRDefault="00633187" w:rsidP="0063318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na oceľových mostoch, oceľových konštrukciách budov, oceľových hydraulických konštrukciách, na stožiaroch, vežiach, vysokých peciach, v oceliarňach a valcovniach, vo veľkých nádržiach, veľkom potrubí, v kotolniach,</w:t>
      </w:r>
    </w:p>
    <w:p w14:paraId="234765B8" w14:textId="77777777" w:rsidR="00633187" w:rsidRPr="00633187" w:rsidRDefault="00633187" w:rsidP="0063318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v energetike,</w:t>
      </w:r>
    </w:p>
    <w:p w14:paraId="38577408" w14:textId="77777777" w:rsidR="00633187" w:rsidRPr="00633187" w:rsidRDefault="00633187" w:rsidP="0063318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v jamách, výkopoch, šachtách a tuneloch,</w:t>
      </w:r>
    </w:p>
    <w:p w14:paraId="5F63C50F" w14:textId="77777777" w:rsidR="00633187" w:rsidRPr="00633187" w:rsidRDefault="00633187" w:rsidP="0063318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zemných prácach a prácach v lomoch, prácach s kameňom,</w:t>
      </w:r>
    </w:p>
    <w:p w14:paraId="35D72D24" w14:textId="77777777" w:rsidR="00633187" w:rsidRPr="00633187" w:rsidRDefault="00633187" w:rsidP="0063318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v podzemí, povrchových baniach, pri vrtných a geofyzikálnych prácach, pri práci na skládkach uhlia,</w:t>
      </w:r>
    </w:p>
    <w:p w14:paraId="5BF91AFD" w14:textId="77777777" w:rsidR="00633187" w:rsidRPr="00633187" w:rsidRDefault="00633187" w:rsidP="0063318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so vstreľovacím náradím,</w:t>
      </w:r>
    </w:p>
    <w:p w14:paraId="0D05B963" w14:textId="77777777" w:rsidR="00633187" w:rsidRPr="00633187" w:rsidRDefault="00633187" w:rsidP="0063318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trhacích prácach, pri odpaľovaní ohňostrojov a pri zneškodňovaní výbušnín,</w:t>
      </w:r>
    </w:p>
    <w:p w14:paraId="05BE38C2" w14:textId="77777777" w:rsidR="00633187" w:rsidRPr="00633187" w:rsidRDefault="00633187" w:rsidP="0063318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v blízkosti zdvíhadiel, zdvíhacích zariadení, žeriavov, dopravníkov, pri zdvíhaní bremien na vysokozdvižných vozíkoch,</w:t>
      </w:r>
    </w:p>
    <w:p w14:paraId="688711B4" w14:textId="77777777" w:rsidR="00633187" w:rsidRPr="00633187" w:rsidRDefault="00633187" w:rsidP="0063318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abrazívnom čistení materiálov brokmi a pieskom (</w:t>
      </w:r>
      <w:proofErr w:type="spellStart"/>
      <w:r w:rsidRPr="00633187">
        <w:rPr>
          <w:rFonts w:eastAsia="Times New Roman" w:cs="Segoe UI"/>
          <w:color w:val="000000" w:themeColor="text1"/>
          <w:lang w:eastAsia="sk-SK"/>
        </w:rPr>
        <w:t>otryskávanie</w:t>
      </w:r>
      <w:proofErr w:type="spellEnd"/>
      <w:r w:rsidRPr="00633187">
        <w:rPr>
          <w:rFonts w:eastAsia="Times New Roman" w:cs="Segoe UI"/>
          <w:color w:val="000000" w:themeColor="text1"/>
          <w:lang w:eastAsia="sk-SK"/>
        </w:rPr>
        <w:t>),</w:t>
      </w:r>
    </w:p>
    <w:p w14:paraId="5E9A7983" w14:textId="77777777" w:rsidR="00633187" w:rsidRPr="00633187" w:rsidRDefault="00633187" w:rsidP="0063318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vysokých peciach, v oceliarňach, vo valcovniach, v lisovniach, pri spracúvaní kovov, kovaní, zlievaní,</w:t>
      </w:r>
    </w:p>
    <w:p w14:paraId="646A9F5E" w14:textId="77777777" w:rsidR="00633187" w:rsidRPr="00633187" w:rsidRDefault="00633187" w:rsidP="0063318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v priemyselných peciach, kontajneroch, strojových zariadeniach, silách, zásobníkoch a potrubiach,</w:t>
      </w:r>
    </w:p>
    <w:p w14:paraId="2874AD33" w14:textId="77777777" w:rsidR="00633187" w:rsidRPr="00633187" w:rsidRDefault="00633187" w:rsidP="0063318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stavbe lodí,</w:t>
      </w:r>
    </w:p>
    <w:p w14:paraId="71B5FAF2" w14:textId="77777777" w:rsidR="00633187" w:rsidRPr="00633187" w:rsidRDefault="00633187" w:rsidP="0063318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posunovaní na železnici,</w:t>
      </w:r>
    </w:p>
    <w:p w14:paraId="71436882" w14:textId="77777777" w:rsidR="00633187" w:rsidRPr="00633187" w:rsidRDefault="00633187" w:rsidP="0063318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na bitúnku,</w:t>
      </w:r>
    </w:p>
    <w:p w14:paraId="0FE6BB79" w14:textId="77777777" w:rsidR="00633187" w:rsidRPr="00633187" w:rsidRDefault="00633187" w:rsidP="0063318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ťažbe dreva a lesníckej činnosti, pri ktorej hrozí nebezpečenstvo pádu predmetov z výšky,</w:t>
      </w:r>
    </w:p>
    <w:p w14:paraId="6296C2F3" w14:textId="77777777" w:rsidR="00633187" w:rsidRPr="00633187" w:rsidRDefault="00633187" w:rsidP="0063318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v stiesnených priestoroch,</w:t>
      </w:r>
    </w:p>
    <w:p w14:paraId="443F01AD" w14:textId="77777777" w:rsidR="00633187" w:rsidRPr="00633187" w:rsidRDefault="00633187" w:rsidP="00633187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likvidácii následkov havárií, pri zdolávaní požiarov, pri vykonávaní záchranných prác pri haváriách a živelných pohromách.</w:t>
      </w:r>
    </w:p>
    <w:p w14:paraId="403025B6" w14:textId="0CEA4D8F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77B6AD1B" w14:textId="55444E9B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Ochranná čiapka, šatka pri práci</w:t>
      </w:r>
      <w:r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66F3F86C" w14:textId="7B171F8D" w:rsidR="00633187" w:rsidRPr="00633187" w:rsidRDefault="00633187" w:rsidP="0063318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pri pohyblivých zariadeniach a ich častiach,</w:t>
      </w:r>
    </w:p>
    <w:p w14:paraId="388E2D4A" w14:textId="77777777" w:rsidR="00633187" w:rsidRPr="00633187" w:rsidRDefault="00633187" w:rsidP="00633187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v prostredí s nebezpečenstvom infekcie.</w:t>
      </w:r>
    </w:p>
    <w:p w14:paraId="416C327F" w14:textId="5D11487F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3B0ACA06" w14:textId="3888644E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Protihluková prilba pri</w:t>
      </w:r>
      <w:r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27F5156F" w14:textId="77777777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v hluku pri vysokých hladinách a frekvenciách.</w:t>
      </w:r>
    </w:p>
    <w:p w14:paraId="3D3D8F12" w14:textId="77777777" w:rsidR="009A0CBA" w:rsidRDefault="009A0CBA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4BEF762B" w14:textId="5FAE0CD9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>2.</w:t>
      </w:r>
      <w:r w:rsidRPr="009A0CBA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Pr="00633187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>OCHRANA SLUCHU</w:t>
      </w:r>
    </w:p>
    <w:p w14:paraId="4B01D42C" w14:textId="77777777" w:rsid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41B7D02D" w14:textId="637CCF90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Chránič sluchu pri</w:t>
      </w:r>
      <w:r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5631BBCB" w14:textId="77777777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tvarovaní kovov, napríklad pri kovaní, lisovaní, valcovaní, razení,</w:t>
      </w:r>
    </w:p>
    <w:p w14:paraId="4E511A61" w14:textId="77777777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lastRenderedPageBreak/>
        <w:t>práci s pneumatickými strojmi, prístrojmi a náradím,</w:t>
      </w:r>
    </w:p>
    <w:p w14:paraId="4B4EB283" w14:textId="77777777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v blízkosti kompresorov,</w:t>
      </w:r>
    </w:p>
    <w:p w14:paraId="19E6BEB2" w14:textId="381DCD85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pozemného personálu na letiskách,</w:t>
      </w:r>
    </w:p>
    <w:p w14:paraId="43C37CBB" w14:textId="6294E0F6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s baranidlom,</w:t>
      </w:r>
    </w:p>
    <w:p w14:paraId="1708C6E1" w14:textId="5C1D0D4D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v drevospracujúcom a textilnom priemysle,</w:t>
      </w:r>
    </w:p>
    <w:p w14:paraId="288F2889" w14:textId="3A99D4E5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</w:t>
      </w:r>
      <w:r>
        <w:rPr>
          <w:rFonts w:eastAsia="Times New Roman" w:cs="Segoe UI"/>
          <w:color w:val="000000" w:themeColor="text1"/>
          <w:lang w:eastAsia="sk-SK"/>
        </w:rPr>
        <w:t>á</w:t>
      </w:r>
      <w:r w:rsidRPr="00633187">
        <w:rPr>
          <w:rFonts w:eastAsia="Times New Roman" w:cs="Segoe UI"/>
          <w:color w:val="000000" w:themeColor="text1"/>
          <w:lang w:eastAsia="sk-SK"/>
        </w:rPr>
        <w:t xml:space="preserve">ci s motorovými reťazovými pílami a </w:t>
      </w:r>
      <w:proofErr w:type="spellStart"/>
      <w:r w:rsidRPr="00633187">
        <w:rPr>
          <w:rFonts w:eastAsia="Times New Roman" w:cs="Segoe UI"/>
          <w:color w:val="000000" w:themeColor="text1"/>
          <w:lang w:eastAsia="sk-SK"/>
        </w:rPr>
        <w:t>krovinorezmi</w:t>
      </w:r>
      <w:proofErr w:type="spellEnd"/>
      <w:r w:rsidRPr="00633187">
        <w:rPr>
          <w:rFonts w:eastAsia="Times New Roman" w:cs="Segoe UI"/>
          <w:color w:val="000000" w:themeColor="text1"/>
          <w:lang w:eastAsia="sk-SK"/>
        </w:rPr>
        <w:t>,</w:t>
      </w:r>
    </w:p>
    <w:p w14:paraId="470F8B97" w14:textId="5EC17B9B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spracúvaní keramických a tehliarskych surovín,</w:t>
      </w:r>
    </w:p>
    <w:p w14:paraId="3A6B0888" w14:textId="77777777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pri rezaní železobetónových prefabrikátov.</w:t>
      </w:r>
    </w:p>
    <w:p w14:paraId="2CE6025F" w14:textId="77777777" w:rsid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3E6EE9FC" w14:textId="7DA66FCA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>3.</w:t>
      </w:r>
      <w:r w:rsidR="009A0CBA" w:rsidRPr="009A0CBA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Pr="00633187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>OCHRANA ZRAKU A TVÁRE</w:t>
      </w:r>
    </w:p>
    <w:p w14:paraId="4013343A" w14:textId="67B6D6C2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3BC75A14" w14:textId="4633AF3D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Ochranné okuliare, štít na ochranu tváre, kukla pri</w:t>
      </w:r>
      <w:r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0EACA937" w14:textId="681C002A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zváraní, brúsení, rozbrusovaní,</w:t>
      </w:r>
    </w:p>
    <w:p w14:paraId="22BBB957" w14:textId="77777777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dlabaní a sekaní,</w:t>
      </w:r>
    </w:p>
    <w:p w14:paraId="2EEE8210" w14:textId="77777777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ťažbe a spracúvaní hornín,</w:t>
      </w:r>
    </w:p>
    <w:p w14:paraId="1D2B912A" w14:textId="77777777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ťažbe a spracúvaní dreva,</w:t>
      </w:r>
    </w:p>
    <w:p w14:paraId="074C4BB3" w14:textId="77777777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so vstreľovacím náradím, s vŕtacím náradím,</w:t>
      </w:r>
    </w:p>
    <w:p w14:paraId="59FED386" w14:textId="77777777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odstraňovaní častí materiálu alebo pri práci, pri ktorej vzniká odpad (úlomky, triesky, prach),</w:t>
      </w:r>
    </w:p>
    <w:p w14:paraId="150E9569" w14:textId="77777777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abrazívnom čistení materiálu brokmi a pieskom (</w:t>
      </w:r>
      <w:proofErr w:type="spellStart"/>
      <w:r w:rsidRPr="00633187">
        <w:rPr>
          <w:rFonts w:eastAsia="Times New Roman" w:cs="Segoe UI"/>
          <w:color w:val="000000" w:themeColor="text1"/>
          <w:lang w:eastAsia="sk-SK"/>
        </w:rPr>
        <w:t>otryskávanie</w:t>
      </w:r>
      <w:proofErr w:type="spellEnd"/>
      <w:r w:rsidRPr="00633187">
        <w:rPr>
          <w:rFonts w:eastAsia="Times New Roman" w:cs="Segoe UI"/>
          <w:color w:val="000000" w:themeColor="text1"/>
          <w:lang w:eastAsia="sk-SK"/>
        </w:rPr>
        <w:t>),</w:t>
      </w:r>
    </w:p>
    <w:p w14:paraId="232DA388" w14:textId="77777777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s kyselinami a zásadami, ich roztokmi, dezinfekčnými látkami a žieravými čistiacimi prostriedkami, práci s biologickými materiálmi a liečivami,</w:t>
      </w:r>
    </w:p>
    <w:p w14:paraId="505C0079" w14:textId="77777777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s roztavenými látkami alebo pri práci v blízkosti týchto látok,</w:t>
      </w:r>
    </w:p>
    <w:p w14:paraId="15F86F9C" w14:textId="77777777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rozprašovaní tekutín, prachových častíc,</w:t>
      </w:r>
    </w:p>
    <w:p w14:paraId="4BDA7D7A" w14:textId="77777777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v sálavom teple (sálavom žiarení),</w:t>
      </w:r>
    </w:p>
    <w:p w14:paraId="36DE5790" w14:textId="77777777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s lasermi, ultrafialovým žiarením, silným svetelným žiarením,</w:t>
      </w:r>
    </w:p>
    <w:p w14:paraId="3717AA72" w14:textId="77777777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 xml:space="preserve">práci s motorovou reťazovou pílou a </w:t>
      </w:r>
      <w:proofErr w:type="spellStart"/>
      <w:r w:rsidRPr="00633187">
        <w:rPr>
          <w:rFonts w:eastAsia="Times New Roman" w:cs="Segoe UI"/>
          <w:color w:val="000000" w:themeColor="text1"/>
          <w:lang w:eastAsia="sk-SK"/>
        </w:rPr>
        <w:t>krovinorezom</w:t>
      </w:r>
      <w:proofErr w:type="spellEnd"/>
      <w:r w:rsidRPr="00633187">
        <w:rPr>
          <w:rFonts w:eastAsia="Times New Roman" w:cs="Segoe UI"/>
          <w:color w:val="000000" w:themeColor="text1"/>
          <w:lang w:eastAsia="sk-SK"/>
        </w:rPr>
        <w:t>,</w:t>
      </w:r>
    </w:p>
    <w:p w14:paraId="72B58841" w14:textId="77777777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likvidácii následkov havárií, pri zdolávaní požiarov,</w:t>
      </w:r>
    </w:p>
    <w:p w14:paraId="5D9DF501" w14:textId="77777777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trhacích prácach, pri odpaľovaní ohňostrojov a pri zneškodňovaní výbušnín,</w:t>
      </w:r>
    </w:p>
    <w:p w14:paraId="46D957E2" w14:textId="77777777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proofErr w:type="spellStart"/>
      <w:r w:rsidRPr="00633187">
        <w:rPr>
          <w:rFonts w:eastAsia="Times New Roman" w:cs="Segoe UI"/>
          <w:color w:val="000000" w:themeColor="text1"/>
          <w:lang w:eastAsia="sk-SK"/>
        </w:rPr>
        <w:t>skiaskopických</w:t>
      </w:r>
      <w:proofErr w:type="spellEnd"/>
      <w:r w:rsidRPr="00633187">
        <w:rPr>
          <w:rFonts w:eastAsia="Times New Roman" w:cs="Segoe UI"/>
          <w:color w:val="000000" w:themeColor="text1"/>
          <w:lang w:eastAsia="sk-SK"/>
        </w:rPr>
        <w:t xml:space="preserve"> a intervenčných rtg vyšetreniach,</w:t>
      </w:r>
    </w:p>
    <w:p w14:paraId="66DAF440" w14:textId="77777777" w:rsidR="00633187" w:rsidRP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 xml:space="preserve">práci s </w:t>
      </w:r>
      <w:proofErr w:type="spellStart"/>
      <w:r w:rsidRPr="00633187">
        <w:rPr>
          <w:rFonts w:eastAsia="Times New Roman" w:cs="Segoe UI"/>
          <w:color w:val="000000" w:themeColor="text1"/>
          <w:lang w:eastAsia="sk-SK"/>
        </w:rPr>
        <w:t>rádiofarmakami</w:t>
      </w:r>
      <w:proofErr w:type="spellEnd"/>
      <w:r w:rsidRPr="00633187">
        <w:rPr>
          <w:rFonts w:eastAsia="Times New Roman" w:cs="Segoe UI"/>
          <w:color w:val="000000" w:themeColor="text1"/>
          <w:lang w:eastAsia="sk-SK"/>
        </w:rPr>
        <w:t>.</w:t>
      </w:r>
    </w:p>
    <w:p w14:paraId="06C59AD6" w14:textId="77777777" w:rsid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3D91A7EE" w14:textId="751B98CF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>4.</w:t>
      </w:r>
      <w:r w:rsidR="009A0CBA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Pr="00633187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>OCHRANA DÝCHACÍCH ORGÁNOV</w:t>
      </w:r>
    </w:p>
    <w:p w14:paraId="3C5A0F64" w14:textId="77777777" w:rsid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26EEFA8B" w14:textId="6FE6C59D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Ochranné rúško, maska, respirátor, dýchací prístroj pri</w:t>
      </w:r>
      <w:r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56F9819D" w14:textId="45294A64" w:rsidR="00633187" w:rsidRPr="00633187" w:rsidRDefault="00633187" w:rsidP="0063318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s nebezpečnými látkami,</w:t>
      </w:r>
    </w:p>
    <w:p w14:paraId="1B19086E" w14:textId="5C17AFC6" w:rsidR="00633187" w:rsidRPr="00633187" w:rsidRDefault="00633187" w:rsidP="0063318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v prostredí s nedostatkom kyslíka,</w:t>
      </w:r>
    </w:p>
    <w:p w14:paraId="032436A8" w14:textId="13BF29C8" w:rsidR="00633187" w:rsidRPr="00633187" w:rsidRDefault="00633187" w:rsidP="0063318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v nádržiach, v obmedzených priestoroch, v priemyselných zariadeniach a priestoroch s nedýchateľným ovzduším, napríklad so škodlivinami alebo s nedostatkom kyslíka,</w:t>
      </w:r>
    </w:p>
    <w:p w14:paraId="14CB0EC4" w14:textId="27B291E2" w:rsidR="00633187" w:rsidRPr="00633187" w:rsidRDefault="00633187" w:rsidP="0063318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v blízkosti sadzobne vysokej pece,</w:t>
      </w:r>
    </w:p>
    <w:p w14:paraId="67BCC2EC" w14:textId="089355BC" w:rsidR="00633187" w:rsidRPr="00633187" w:rsidRDefault="00633187" w:rsidP="0063318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v blízkosti plynových konvertorov a plynového potrubia vysokej pece,</w:t>
      </w:r>
    </w:p>
    <w:p w14:paraId="345E169D" w14:textId="174CBD7B" w:rsidR="00633187" w:rsidRPr="00633187" w:rsidRDefault="00633187" w:rsidP="0063318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v blízkosti miesta odpichu vysokej pece s výskytom dymov obsahujúcich ťažké kovy,</w:t>
      </w:r>
    </w:p>
    <w:p w14:paraId="594185E3" w14:textId="760DC34A" w:rsidR="00633187" w:rsidRPr="00633187" w:rsidRDefault="00633187" w:rsidP="0063318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 xml:space="preserve">vymurúvaní pecí a </w:t>
      </w:r>
      <w:proofErr w:type="spellStart"/>
      <w:r w:rsidRPr="00633187">
        <w:rPr>
          <w:rFonts w:eastAsia="Times New Roman" w:cs="Segoe UI"/>
          <w:color w:val="000000" w:themeColor="text1"/>
          <w:lang w:eastAsia="sk-SK"/>
        </w:rPr>
        <w:t>lejacích</w:t>
      </w:r>
      <w:proofErr w:type="spellEnd"/>
      <w:r w:rsidRPr="00633187">
        <w:rPr>
          <w:rFonts w:eastAsia="Times New Roman" w:cs="Segoe UI"/>
          <w:color w:val="000000" w:themeColor="text1"/>
          <w:lang w:eastAsia="sk-SK"/>
        </w:rPr>
        <w:t xml:space="preserve"> panví s výskytom vysokej prašnosti,</w:t>
      </w:r>
    </w:p>
    <w:p w14:paraId="1E6238C3" w14:textId="0909E326" w:rsidR="00633187" w:rsidRPr="00633187" w:rsidRDefault="00633187" w:rsidP="0063318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zariadeniach s vysokou prašnosťou,</w:t>
      </w:r>
    </w:p>
    <w:p w14:paraId="596A023E" w14:textId="5B5BE69F" w:rsidR="00633187" w:rsidRPr="00633187" w:rsidRDefault="00633187" w:rsidP="0063318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likvidácii následkov havárií, pri zdolávaní požiarov,</w:t>
      </w:r>
    </w:p>
    <w:p w14:paraId="32E573EE" w14:textId="6FAB35FB" w:rsidR="00633187" w:rsidRPr="00633187" w:rsidRDefault="00633187" w:rsidP="0063318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v šachtách, stokách a ďalších podzemných priestoroch súvisiacich s kanalizáciou,</w:t>
      </w:r>
    </w:p>
    <w:p w14:paraId="57088A08" w14:textId="1642BE52" w:rsidR="00633187" w:rsidRPr="00633187" w:rsidRDefault="00633187" w:rsidP="0063318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v mraziarňach s nebezpečenstvom úniku chladiaceho média,</w:t>
      </w:r>
    </w:p>
    <w:p w14:paraId="231193FA" w14:textId="198C0511" w:rsidR="00633187" w:rsidRPr="00633187" w:rsidRDefault="00633187" w:rsidP="0063318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nanášaní náterových látok,</w:t>
      </w:r>
    </w:p>
    <w:p w14:paraId="7466A6B9" w14:textId="77777777" w:rsidR="00633187" w:rsidRPr="00633187" w:rsidRDefault="00633187" w:rsidP="0063318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ťažbe, úprave a zušľachťovaní nerastov s vysokou prašnosťou,</w:t>
      </w:r>
    </w:p>
    <w:p w14:paraId="3E970C13" w14:textId="2BAB1646" w:rsidR="00633187" w:rsidRPr="00633187" w:rsidRDefault="00633187" w:rsidP="0063318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lastRenderedPageBreak/>
        <w:t>strojovom brúsení dreva,</w:t>
      </w:r>
    </w:p>
    <w:p w14:paraId="62EB079B" w14:textId="5D823EA4" w:rsidR="00633187" w:rsidRPr="00633187" w:rsidRDefault="00633187" w:rsidP="0063318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zdravotnom vyšetrení a ošetrení,</w:t>
      </w:r>
    </w:p>
    <w:p w14:paraId="6D8FA4D7" w14:textId="09C83F6A" w:rsidR="00633187" w:rsidRPr="00633187" w:rsidRDefault="00633187" w:rsidP="0063318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v archívoch.</w:t>
      </w:r>
    </w:p>
    <w:p w14:paraId="62358D36" w14:textId="77777777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</w:p>
    <w:p w14:paraId="1C58FF8D" w14:textId="3EC223ED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>5.</w:t>
      </w:r>
      <w:r w:rsidR="009A0CBA" w:rsidRPr="009A0CBA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Pr="00633187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>OCHRANA HORNÝCH KONČATÍN</w:t>
      </w:r>
    </w:p>
    <w:p w14:paraId="1D50967F" w14:textId="20D8970B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37AA4A8C" w14:textId="1A4D87B1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Ochrana predlaktia pri</w:t>
      </w:r>
      <w:r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2B48D17E" w14:textId="13D09D25" w:rsidR="00633187" w:rsidRPr="00633187" w:rsidRDefault="00633187" w:rsidP="00633187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vykosťovaní a krájaní mäsa,</w:t>
      </w:r>
    </w:p>
    <w:p w14:paraId="2399A445" w14:textId="77777777" w:rsidR="00633187" w:rsidRPr="00633187" w:rsidRDefault="00633187" w:rsidP="00633187">
      <w:pPr>
        <w:pStyle w:val="Odsekzoznamu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armovaní železa.</w:t>
      </w:r>
    </w:p>
    <w:p w14:paraId="583FA835" w14:textId="4908AD81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1D24DB7D" w14:textId="1F8DB460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Ochranné rukavice pri</w:t>
      </w:r>
      <w:r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1D4D5679" w14:textId="77777777" w:rsidR="00633187" w:rsidRPr="00633187" w:rsidRDefault="00633187" w:rsidP="0063318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s materiálmi so zvýšenou alebo so zníženou teplotou,</w:t>
      </w:r>
    </w:p>
    <w:p w14:paraId="51B1869E" w14:textId="77777777" w:rsidR="00633187" w:rsidRPr="00633187" w:rsidRDefault="00633187" w:rsidP="0063318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s chemickými látkami, napríklad s kyselinami a zásadami, ich roztokmi, dezinfekčnými a čistiacimi prostriedkami,</w:t>
      </w:r>
    </w:p>
    <w:p w14:paraId="147B36E4" w14:textId="77777777" w:rsidR="00633187" w:rsidRPr="00633187" w:rsidRDefault="00633187" w:rsidP="0063318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zváraní,</w:t>
      </w:r>
    </w:p>
    <w:p w14:paraId="484C4FE0" w14:textId="77777777" w:rsidR="00633187" w:rsidRPr="00633187" w:rsidRDefault="00633187" w:rsidP="0063318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manipulácii s predmetmi, ktoré majú ostré hrany, s výnimkou prác, pri ktorých je nebezpečenstvo zachytenia rukavíc,</w:t>
      </w:r>
    </w:p>
    <w:p w14:paraId="69D4985E" w14:textId="77777777" w:rsidR="00633187" w:rsidRPr="00633187" w:rsidRDefault="00633187" w:rsidP="0063318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 xml:space="preserve">práci s herbicídmi, insekticídmi, </w:t>
      </w:r>
      <w:proofErr w:type="spellStart"/>
      <w:r w:rsidRPr="00633187">
        <w:rPr>
          <w:rFonts w:eastAsia="Times New Roman" w:cs="Segoe UI"/>
          <w:color w:val="000000" w:themeColor="text1"/>
          <w:lang w:eastAsia="sk-SK"/>
        </w:rPr>
        <w:t>arboricídmi</w:t>
      </w:r>
      <w:proofErr w:type="spellEnd"/>
      <w:r w:rsidRPr="00633187">
        <w:rPr>
          <w:rFonts w:eastAsia="Times New Roman" w:cs="Segoe UI"/>
          <w:color w:val="000000" w:themeColor="text1"/>
          <w:lang w:eastAsia="sk-SK"/>
        </w:rPr>
        <w:t>,</w:t>
      </w:r>
    </w:p>
    <w:p w14:paraId="6900366A" w14:textId="77777777" w:rsidR="00633187" w:rsidRPr="00633187" w:rsidRDefault="00633187" w:rsidP="0063318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s rádioaktívnymi látkami, so zdrojmi ionizujúceho žiarenia,</w:t>
      </w:r>
    </w:p>
    <w:p w14:paraId="1EB3D4E4" w14:textId="77777777" w:rsidR="00633187" w:rsidRPr="00633187" w:rsidRDefault="00633187" w:rsidP="0063318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s biologickými materiálmi, v prostredí s nebezpečenstvom infekcie,</w:t>
      </w:r>
    </w:p>
    <w:p w14:paraId="7BB17187" w14:textId="77777777" w:rsidR="00633187" w:rsidRPr="00633187" w:rsidRDefault="00633187" w:rsidP="0063318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práci s vibrujúcimi nástrojmi.</w:t>
      </w:r>
    </w:p>
    <w:p w14:paraId="615D5355" w14:textId="423B05F4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5452D77E" w14:textId="75EC013A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Rukavice z kovovej sieťoviny pri</w:t>
      </w:r>
      <w:r w:rsidR="009A0CBA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34A79B9C" w14:textId="77777777" w:rsid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vykosťovaní a krájaní mäsa ručným nožom,</w:t>
      </w:r>
    </w:p>
    <w:p w14:paraId="7D57A0D9" w14:textId="4C33AA01" w:rsidR="00633187" w:rsidRDefault="00633187" w:rsidP="00633187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color w:val="000000" w:themeColor="text1"/>
          <w:lang w:eastAsia="sk-SK"/>
        </w:rPr>
        <w:t>výmene nožov na rezacích strojoch.</w:t>
      </w:r>
    </w:p>
    <w:p w14:paraId="750DD6CE" w14:textId="77777777" w:rsidR="009A0CBA" w:rsidRPr="00633187" w:rsidRDefault="009A0CBA" w:rsidP="009A0CBA">
      <w:pPr>
        <w:pStyle w:val="Odsekzoznamu"/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</w:p>
    <w:p w14:paraId="36874480" w14:textId="5DACE0A9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>6.</w:t>
      </w:r>
      <w:r w:rsidR="009A0CBA" w:rsidRPr="009A0CBA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Pr="00633187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>OCHRANA DOLNÝCH KONČATÍN</w:t>
      </w:r>
    </w:p>
    <w:p w14:paraId="7E5BA2C9" w14:textId="79829652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1A059B8B" w14:textId="61030ACA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Ochranná obuv s podrážkami odolnými proti prepichnutiu a prerezaniu pri</w:t>
      </w:r>
      <w:r w:rsidR="009A0CBA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2A679BCA" w14:textId="399FA192" w:rsidR="00633187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stavbe skeletu budovy, základov a cestných prácach,</w:t>
      </w:r>
    </w:p>
    <w:p w14:paraId="4CFEFF71" w14:textId="1166D809" w:rsidR="00633187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lešenárskych prácach,</w:t>
      </w:r>
    </w:p>
    <w:p w14:paraId="573B463C" w14:textId="59C559BC" w:rsidR="00633187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demolácii budov a konštrukcií,</w:t>
      </w:r>
    </w:p>
    <w:p w14:paraId="29AC5619" w14:textId="26F8C79C" w:rsidR="00633187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s betónovými a prefabrikovanými dielcami, pri montáži debnenia a jeho odstraňovaní,</w:t>
      </w:r>
    </w:p>
    <w:p w14:paraId="7FA9E60C" w14:textId="3D5027D6" w:rsidR="00633187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nádvorných prácach a prácach v skladoch,</w:t>
      </w:r>
    </w:p>
    <w:p w14:paraId="67379578" w14:textId="62CE0763" w:rsidR="00633187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na strechách,</w:t>
      </w:r>
    </w:p>
    <w:p w14:paraId="4D732E5C" w14:textId="499C29FA" w:rsidR="00633187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v lese,</w:t>
      </w:r>
    </w:p>
    <w:p w14:paraId="113E9DD1" w14:textId="0919EDB2" w:rsidR="00633187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na oceľových mostoch, oceľových konštrukciách budov, stožiaroch, vežiach, výťahoch, oceľových hydraulických konštrukciách, vysokých peciach, v oceliarňach a valcovniach, vo veľkých nádržiach, veľkých potrubiach, v kotolniach, v energetických zariadeniach, na žeriavoch,</w:t>
      </w:r>
    </w:p>
    <w:p w14:paraId="6D7F4DD5" w14:textId="5CEEABAC" w:rsidR="00633187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stavbe pecí, montáži vykurovacích, vetracích zariadení a kovových dielcov,</w:t>
      </w:r>
    </w:p>
    <w:p w14:paraId="0B87EC4C" w14:textId="0F1F64B0" w:rsidR="00633187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údržbe a oprave strojov,</w:t>
      </w:r>
    </w:p>
    <w:p w14:paraId="03314D85" w14:textId="5CA063E1" w:rsidR="00633187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prestavbe a údržbárskych prácach,</w:t>
      </w:r>
    </w:p>
    <w:p w14:paraId="271B7F33" w14:textId="6F4A28A2" w:rsidR="00633187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vysokých peciach, v oceliarňach, valcovniach, pri formovaní foriem na odlievanie, spracúvaní kovov, kovaní, lisovaní, valcovaní, ťahaní drôtov,</w:t>
      </w:r>
    </w:p>
    <w:p w14:paraId="3CD71920" w14:textId="453CE30E" w:rsidR="00633187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s kameňom a pri jeho spracúvaní,</w:t>
      </w:r>
    </w:p>
    <w:p w14:paraId="556B1535" w14:textId="373B7B1C" w:rsidR="009A0CBA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v lomoch a otvorených výkopoch, na uhoľných skrývkach,</w:t>
      </w:r>
    </w:p>
    <w:p w14:paraId="7B2E58B7" w14:textId="68639EDA" w:rsidR="00633187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ťažbe, úprave a zušľachťovaní nerastov, razení a hĺbení podzemných priestorov,</w:t>
      </w:r>
    </w:p>
    <w:p w14:paraId="0C763F23" w14:textId="418CE04A" w:rsidR="00633187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lastRenderedPageBreak/>
        <w:t>výrobe a spracúvaní tabuľového a obalového skla,</w:t>
      </w:r>
    </w:p>
    <w:p w14:paraId="344C4307" w14:textId="3ED0C6CF" w:rsidR="00633187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manipulácii s formami v keramickom priemysle, chemickom priemysle,</w:t>
      </w:r>
    </w:p>
    <w:p w14:paraId="5AEE3B66" w14:textId="5921829B" w:rsidR="00633187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vymurúvaní pecí v keramickom priemysle</w:t>
      </w:r>
      <w:r w:rsidR="009A0CBA" w:rsidRPr="009A0CBA">
        <w:rPr>
          <w:rFonts w:eastAsia="Times New Roman" w:cs="Segoe UI"/>
          <w:color w:val="000000" w:themeColor="text1"/>
          <w:lang w:eastAsia="sk-SK"/>
        </w:rPr>
        <w:t>,</w:t>
      </w:r>
    </w:p>
    <w:p w14:paraId="0069AA53" w14:textId="77777777" w:rsidR="00633187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formovaní v keramickom priemysle a v priemysle stavebných látok,</w:t>
      </w:r>
    </w:p>
    <w:p w14:paraId="59F40308" w14:textId="77777777" w:rsidR="00633187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doprave a skladovaní,</w:t>
      </w:r>
    </w:p>
    <w:p w14:paraId="0A5496FE" w14:textId="77777777" w:rsidR="00633187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s mrazenými blokmi mäsa a blokmi konzervovaných potravín,</w:t>
      </w:r>
    </w:p>
    <w:p w14:paraId="7D9A8C98" w14:textId="77777777" w:rsidR="00633187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stavbe lodí,</w:t>
      </w:r>
    </w:p>
    <w:p w14:paraId="71C1DEE8" w14:textId="77777777" w:rsidR="00633187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posunovaní železničných vozňov,</w:t>
      </w:r>
    </w:p>
    <w:p w14:paraId="26F105E5" w14:textId="77777777" w:rsidR="00633187" w:rsidRPr="009A0CBA" w:rsidRDefault="00633187" w:rsidP="009A0CBA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likvidácii následkov havárií, zdolávaní požiarov.</w:t>
      </w:r>
    </w:p>
    <w:p w14:paraId="0BE71185" w14:textId="77777777" w:rsidR="009A0CBA" w:rsidRDefault="009A0CBA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5E8BC4A1" w14:textId="4CC1CB90" w:rsidR="009A0CBA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Ochranná obuv proti šmyku pri</w:t>
      </w:r>
      <w:r w:rsidR="009A0CBA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29E84B64" w14:textId="6BBA20DE" w:rsidR="00633187" w:rsidRPr="009A0CBA" w:rsidRDefault="00633187" w:rsidP="009A0CBA">
      <w:pPr>
        <w:pStyle w:val="Odsekzoznamu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na strechách,</w:t>
      </w:r>
    </w:p>
    <w:p w14:paraId="6D4C371E" w14:textId="77777777" w:rsidR="00633187" w:rsidRPr="009A0CBA" w:rsidRDefault="00633187" w:rsidP="009A0CBA">
      <w:pPr>
        <w:pStyle w:val="Odsekzoznamu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na leteckej technike,</w:t>
      </w:r>
    </w:p>
    <w:p w14:paraId="23261DC1" w14:textId="77777777" w:rsidR="00633187" w:rsidRPr="009A0CBA" w:rsidRDefault="00633187" w:rsidP="009A0CBA">
      <w:pPr>
        <w:pStyle w:val="Odsekzoznamu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na šmykľavej, napríklad vlhkej podlahe.</w:t>
      </w:r>
    </w:p>
    <w:p w14:paraId="200330ED" w14:textId="77777777" w:rsidR="009A0CBA" w:rsidRDefault="009A0CBA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243D0CBF" w14:textId="295806F9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Ochranná obuv s tepelnoizolačnou podrážkou pri</w:t>
      </w:r>
      <w:r w:rsidR="009A0CBA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551EB827" w14:textId="77777777" w:rsidR="00633187" w:rsidRPr="009A0CBA" w:rsidRDefault="00633187" w:rsidP="009A0CBA">
      <w:pPr>
        <w:pStyle w:val="Odsekzoznamu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s veľmi horúcimi alebo veľmi studenými materiálmi.</w:t>
      </w:r>
    </w:p>
    <w:p w14:paraId="168B95EC" w14:textId="49E26DD6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0D812710" w14:textId="31104005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Ochranná obuv, ktorú možno rýchlo a ľahko vyzuť pri</w:t>
      </w:r>
      <w:r w:rsidR="009A0CBA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2EC44DE1" w14:textId="77777777" w:rsidR="00633187" w:rsidRPr="009A0CBA" w:rsidRDefault="00633187" w:rsidP="009A0CBA">
      <w:pPr>
        <w:pStyle w:val="Odsekzoznamu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s nebezpečenstvom preniknutia roztaveného kovu, agresívnych látok.</w:t>
      </w:r>
    </w:p>
    <w:p w14:paraId="3BEC8C00" w14:textId="442075AC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7C827AFF" w14:textId="5774D72F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Ortopedická obuv (proti statickej záťaži) pri</w:t>
      </w:r>
      <w:r w:rsidR="009A0CBA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34B58458" w14:textId="2952AC03" w:rsidR="00633187" w:rsidRPr="009A0CBA" w:rsidRDefault="00633187" w:rsidP="009A0CBA">
      <w:pPr>
        <w:pStyle w:val="Odsekzoznamu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práci, p</w:t>
      </w:r>
      <w:r w:rsidR="009A0CBA" w:rsidRPr="009A0CBA">
        <w:rPr>
          <w:rFonts w:eastAsia="Times New Roman" w:cs="Segoe UI"/>
          <w:color w:val="000000" w:themeColor="text1"/>
          <w:lang w:eastAsia="sk-SK"/>
        </w:rPr>
        <w:t>r</w:t>
      </w:r>
      <w:r w:rsidRPr="009A0CBA">
        <w:rPr>
          <w:rFonts w:eastAsia="Times New Roman" w:cs="Segoe UI"/>
          <w:color w:val="000000" w:themeColor="text1"/>
          <w:lang w:eastAsia="sk-SK"/>
        </w:rPr>
        <w:t>i ktorej sa prevažne stojí alebo pohybuje.</w:t>
      </w:r>
    </w:p>
    <w:p w14:paraId="32A2F99D" w14:textId="320A7305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36397D86" w14:textId="386FF7F9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Ochranná obuv proti vlhku a chladu pri</w:t>
      </w:r>
      <w:r w:rsidR="009A0CBA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56915D4A" w14:textId="77777777" w:rsidR="00633187" w:rsidRPr="009A0CBA" w:rsidRDefault="00633187" w:rsidP="009A0CBA">
      <w:pPr>
        <w:pStyle w:val="Odsekzoznamu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ošetrovaní zvierat,</w:t>
      </w:r>
    </w:p>
    <w:p w14:paraId="2BF84EE2" w14:textId="77777777" w:rsidR="00633187" w:rsidRPr="009A0CBA" w:rsidRDefault="00633187" w:rsidP="009A0CBA">
      <w:pPr>
        <w:pStyle w:val="Odsekzoznamu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vo vlhkom prostredí,</w:t>
      </w:r>
    </w:p>
    <w:p w14:paraId="70B40CB1" w14:textId="77777777" w:rsidR="00633187" w:rsidRPr="009A0CBA" w:rsidRDefault="00633187" w:rsidP="009A0CBA">
      <w:pPr>
        <w:pStyle w:val="Odsekzoznamu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v chladnom prostredí.</w:t>
      </w:r>
    </w:p>
    <w:p w14:paraId="4657C6EE" w14:textId="77D1AD80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71184943" w14:textId="4279D254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Ochranná obuv s antistatickou úpravou pri</w:t>
      </w:r>
      <w:r w:rsidR="009A0CBA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4BBF8F64" w14:textId="77777777" w:rsidR="00633187" w:rsidRPr="009A0CBA" w:rsidRDefault="00633187" w:rsidP="009A0CBA">
      <w:pPr>
        <w:pStyle w:val="Odsekzoznamu"/>
        <w:numPr>
          <w:ilvl w:val="0"/>
          <w:numId w:val="1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s nebezpečenstvom výbuchu, vo výpočtových strediskách, v operačných sálach.</w:t>
      </w:r>
    </w:p>
    <w:p w14:paraId="0EECD981" w14:textId="2E2ECDF5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344E6ACD" w14:textId="15B2C99D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Ochranná obuv proti prieniku agresívnych látok pri</w:t>
      </w:r>
      <w:r w:rsidR="009A0CBA" w:rsidRPr="009A0CBA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3F640DA5" w14:textId="5686BDA7" w:rsidR="00633187" w:rsidRDefault="00633187" w:rsidP="009A0CBA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v chemickom priemysle.</w:t>
      </w:r>
    </w:p>
    <w:p w14:paraId="0A26810B" w14:textId="77777777" w:rsidR="009A0CBA" w:rsidRPr="009A0CBA" w:rsidRDefault="009A0CBA" w:rsidP="009A0CBA">
      <w:pPr>
        <w:pStyle w:val="Odsekzoznamu"/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</w:p>
    <w:p w14:paraId="5F9CBF6A" w14:textId="7AA8913A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>7</w:t>
      </w:r>
      <w:r w:rsidR="009A0CBA" w:rsidRPr="009A0CBA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 xml:space="preserve">. </w:t>
      </w:r>
      <w:r w:rsidRPr="00633187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>OCHRANA TRUPU</w:t>
      </w:r>
    </w:p>
    <w:p w14:paraId="1B683F1E" w14:textId="1F5EE624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7EC04064" w14:textId="5594C90C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Zástera odolná proti prerezaniu, prebodnutiu, vystužená pri</w:t>
      </w:r>
      <w:r w:rsidR="009A0CBA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4EF769D0" w14:textId="5C7026FE" w:rsidR="00633187" w:rsidRPr="009A0CBA" w:rsidRDefault="00633187" w:rsidP="009A0CBA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vykosťovaní a rezaní mäsa,</w:t>
      </w:r>
    </w:p>
    <w:p w14:paraId="0211A96E" w14:textId="47F1A4FB" w:rsidR="00633187" w:rsidRPr="009A0CBA" w:rsidRDefault="00633187" w:rsidP="009A0CBA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s ručným nožom, ak treba ťahať nôž smerom k telu,</w:t>
      </w:r>
    </w:p>
    <w:p w14:paraId="7A9D9E19" w14:textId="77777777" w:rsidR="00633187" w:rsidRPr="009A0CBA" w:rsidRDefault="00633187" w:rsidP="009A0CBA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rezaní dreva na kotúčovej píle,</w:t>
      </w:r>
    </w:p>
    <w:p w14:paraId="73303BB5" w14:textId="77777777" w:rsidR="00633187" w:rsidRPr="009A0CBA" w:rsidRDefault="00633187" w:rsidP="009A0CBA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klampiarskych prácach a pri práci so sklom.</w:t>
      </w:r>
    </w:p>
    <w:p w14:paraId="1C6F843E" w14:textId="45CCCA0D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7D31112A" w14:textId="31C00BC9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Kožená zástera pri</w:t>
      </w:r>
      <w:r w:rsidR="009A0CBA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0458A18B" w14:textId="77777777" w:rsidR="00633187" w:rsidRPr="009A0CBA" w:rsidRDefault="00633187" w:rsidP="009A0CBA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zváraní,</w:t>
      </w:r>
    </w:p>
    <w:p w14:paraId="6892ADFB" w14:textId="77777777" w:rsidR="00633187" w:rsidRPr="009A0CBA" w:rsidRDefault="00633187" w:rsidP="009A0CBA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kovaní,</w:t>
      </w:r>
    </w:p>
    <w:p w14:paraId="7334993C" w14:textId="77777777" w:rsidR="00633187" w:rsidRPr="009A0CBA" w:rsidRDefault="00633187" w:rsidP="009A0CBA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zlievaní, odlievaní.</w:t>
      </w:r>
    </w:p>
    <w:p w14:paraId="652E7F5D" w14:textId="77777777" w:rsidR="009A0CBA" w:rsidRDefault="009A0CBA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2521E2C8" w14:textId="43D8F53E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Špeciálna zástera pri</w:t>
      </w:r>
      <w:r w:rsidR="009A0CBA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1C23CEC5" w14:textId="77777777" w:rsidR="00633187" w:rsidRPr="009A0CBA" w:rsidRDefault="00633187" w:rsidP="009A0CBA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lastRenderedPageBreak/>
        <w:t>práci v ionizujúcom žiarení.</w:t>
      </w:r>
    </w:p>
    <w:p w14:paraId="76DA07EC" w14:textId="77777777" w:rsidR="009A0CBA" w:rsidRDefault="009A0CBA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7B329AF2" w14:textId="5A256192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Gumená alebo pogumovaná zástera pri</w:t>
      </w:r>
      <w:r w:rsidR="009A0CBA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44BEB9C9" w14:textId="77777777" w:rsidR="00633187" w:rsidRPr="009A0CBA" w:rsidRDefault="00633187" w:rsidP="009A0CBA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s jedmi, žieravinami, rozpúšťadlami,</w:t>
      </w:r>
    </w:p>
    <w:p w14:paraId="2AA33A73" w14:textId="77777777" w:rsidR="00633187" w:rsidRPr="009A0CBA" w:rsidRDefault="00633187" w:rsidP="009A0CBA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s biologickými materiálmi,</w:t>
      </w:r>
    </w:p>
    <w:p w14:paraId="29AFBDAC" w14:textId="77777777" w:rsidR="00633187" w:rsidRPr="009A0CBA" w:rsidRDefault="00633187" w:rsidP="009A0CBA">
      <w:pPr>
        <w:pStyle w:val="Odsekzoznamu"/>
        <w:numPr>
          <w:ilvl w:val="0"/>
          <w:numId w:val="18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s kvapalinami.</w:t>
      </w:r>
    </w:p>
    <w:p w14:paraId="560C438E" w14:textId="33FCDF86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205B8C77" w14:textId="671CF661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Bedrový a spevňovací pás pri</w:t>
      </w:r>
      <w:r w:rsidR="009A0CBA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6F5BC90B" w14:textId="470D23C2" w:rsidR="00633187" w:rsidRPr="009A0CBA" w:rsidRDefault="00633187" w:rsidP="009A0CBA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v chlade,</w:t>
      </w:r>
    </w:p>
    <w:p w14:paraId="2F3CAB33" w14:textId="77777777" w:rsidR="00633187" w:rsidRPr="009A0CBA" w:rsidRDefault="00633187" w:rsidP="009A0CBA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prácach spojených so zvýšenou fyzickou záťažou.</w:t>
      </w:r>
    </w:p>
    <w:p w14:paraId="314FA18C" w14:textId="77777777" w:rsidR="009A0CBA" w:rsidRDefault="009A0CBA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156BD57D" w14:textId="28EEF862" w:rsid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>8.</w:t>
      </w:r>
      <w:r w:rsidR="009A0CBA" w:rsidRPr="009A0CBA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Pr="00633187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>OCHRANA CELÉHO TELA</w:t>
      </w:r>
    </w:p>
    <w:p w14:paraId="72BBA21D" w14:textId="77777777" w:rsidR="009A0CBA" w:rsidRPr="00633187" w:rsidRDefault="009A0CBA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</w:pPr>
    </w:p>
    <w:p w14:paraId="7C8D9E75" w14:textId="6F42362D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Ochranný odev pri</w:t>
      </w:r>
      <w:r w:rsidR="009A0CBA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35A00606" w14:textId="5E82F41A" w:rsidR="00633187" w:rsidRPr="009A0CBA" w:rsidRDefault="00633187" w:rsidP="009A0CBA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s chemickými látkami, napríklad s kyselinami a zásadami, ich roztokmi, s dezinfekčnými a čistiacimi prostriedkami,</w:t>
      </w:r>
    </w:p>
    <w:p w14:paraId="2FDEC72D" w14:textId="68C8B05E" w:rsidR="00633187" w:rsidRPr="009A0CBA" w:rsidRDefault="00633187" w:rsidP="009A0CBA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s horúcimi materiálmi alebo v ich blízkosti a všade tam, kde sa pociťuje vplyv nadmerného tepla,</w:t>
      </w:r>
    </w:p>
    <w:p w14:paraId="5D9B0805" w14:textId="7CBA023B" w:rsidR="00633187" w:rsidRPr="009A0CBA" w:rsidRDefault="00633187" w:rsidP="009A0CBA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výrobe plochého a technického skla,</w:t>
      </w:r>
    </w:p>
    <w:p w14:paraId="6022F38E" w14:textId="3053DB4B" w:rsidR="00633187" w:rsidRPr="009A0CBA" w:rsidRDefault="00633187" w:rsidP="009A0CBA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abraz</w:t>
      </w:r>
      <w:r w:rsidR="009A0CBA" w:rsidRPr="009A0CBA">
        <w:rPr>
          <w:rFonts w:eastAsia="Times New Roman" w:cs="Segoe UI"/>
          <w:color w:val="000000" w:themeColor="text1"/>
          <w:lang w:eastAsia="sk-SK"/>
        </w:rPr>
        <w:t>í</w:t>
      </w:r>
      <w:r w:rsidRPr="009A0CBA">
        <w:rPr>
          <w:rFonts w:eastAsia="Times New Roman" w:cs="Segoe UI"/>
          <w:color w:val="000000" w:themeColor="text1"/>
          <w:lang w:eastAsia="sk-SK"/>
        </w:rPr>
        <w:t>vnom čistení brokmi a pieskom (</w:t>
      </w:r>
      <w:proofErr w:type="spellStart"/>
      <w:r w:rsidRPr="009A0CBA">
        <w:rPr>
          <w:rFonts w:eastAsia="Times New Roman" w:cs="Segoe UI"/>
          <w:color w:val="000000" w:themeColor="text1"/>
          <w:lang w:eastAsia="sk-SK"/>
        </w:rPr>
        <w:t>otryskávanie</w:t>
      </w:r>
      <w:proofErr w:type="spellEnd"/>
      <w:r w:rsidRPr="009A0CBA">
        <w:rPr>
          <w:rFonts w:eastAsia="Times New Roman" w:cs="Segoe UI"/>
          <w:color w:val="000000" w:themeColor="text1"/>
          <w:lang w:eastAsia="sk-SK"/>
        </w:rPr>
        <w:t>),</w:t>
      </w:r>
    </w:p>
    <w:p w14:paraId="1E85C0A8" w14:textId="1ACE8D8D" w:rsidR="00633187" w:rsidRPr="009A0CBA" w:rsidRDefault="00633187" w:rsidP="009A0CBA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 xml:space="preserve">práci v chladných priestoroch, najmä v </w:t>
      </w:r>
      <w:proofErr w:type="spellStart"/>
      <w:r w:rsidRPr="009A0CBA">
        <w:rPr>
          <w:rFonts w:eastAsia="Times New Roman" w:cs="Segoe UI"/>
          <w:color w:val="000000" w:themeColor="text1"/>
          <w:lang w:eastAsia="sk-SK"/>
        </w:rPr>
        <w:t>hlbokomraziacich</w:t>
      </w:r>
      <w:proofErr w:type="spellEnd"/>
      <w:r w:rsidRPr="009A0CBA">
        <w:rPr>
          <w:rFonts w:eastAsia="Times New Roman" w:cs="Segoe UI"/>
          <w:color w:val="000000" w:themeColor="text1"/>
          <w:lang w:eastAsia="sk-SK"/>
        </w:rPr>
        <w:t xml:space="preserve"> priestoroch,</w:t>
      </w:r>
    </w:p>
    <w:p w14:paraId="11C8D4A5" w14:textId="06F71DC2" w:rsidR="00633187" w:rsidRPr="009A0CBA" w:rsidRDefault="00633187" w:rsidP="009A0CBA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 xml:space="preserve">práci s motorovými reťazovými pílami a </w:t>
      </w:r>
      <w:proofErr w:type="spellStart"/>
      <w:r w:rsidRPr="009A0CBA">
        <w:rPr>
          <w:rFonts w:eastAsia="Times New Roman" w:cs="Segoe UI"/>
          <w:color w:val="000000" w:themeColor="text1"/>
          <w:lang w:eastAsia="sk-SK"/>
        </w:rPr>
        <w:t>krovinorezmi</w:t>
      </w:r>
      <w:proofErr w:type="spellEnd"/>
      <w:r w:rsidRPr="009A0CBA">
        <w:rPr>
          <w:rFonts w:eastAsia="Times New Roman" w:cs="Segoe UI"/>
          <w:color w:val="000000" w:themeColor="text1"/>
          <w:lang w:eastAsia="sk-SK"/>
        </w:rPr>
        <w:t>,</w:t>
      </w:r>
    </w:p>
    <w:p w14:paraId="6E943657" w14:textId="1029E06C" w:rsidR="00633187" w:rsidRPr="009A0CBA" w:rsidRDefault="00633187" w:rsidP="009A0CBA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 xml:space="preserve">práci s herbicídmi, insekticídmi, </w:t>
      </w:r>
      <w:proofErr w:type="spellStart"/>
      <w:r w:rsidRPr="009A0CBA">
        <w:rPr>
          <w:rFonts w:eastAsia="Times New Roman" w:cs="Segoe UI"/>
          <w:color w:val="000000" w:themeColor="text1"/>
          <w:lang w:eastAsia="sk-SK"/>
        </w:rPr>
        <w:t>arboricídmi</w:t>
      </w:r>
      <w:proofErr w:type="spellEnd"/>
      <w:r w:rsidRPr="009A0CBA">
        <w:rPr>
          <w:rFonts w:eastAsia="Times New Roman" w:cs="Segoe UI"/>
          <w:color w:val="000000" w:themeColor="text1"/>
          <w:lang w:eastAsia="sk-SK"/>
        </w:rPr>
        <w:t>,</w:t>
      </w:r>
    </w:p>
    <w:p w14:paraId="577BB5CF" w14:textId="02FDCB6C" w:rsidR="00633187" w:rsidRPr="009A0CBA" w:rsidRDefault="00633187" w:rsidP="009A0CBA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ťažbe, úprave a zušľachťovaní nerastov,</w:t>
      </w:r>
    </w:p>
    <w:p w14:paraId="0BA11F68" w14:textId="48B38D02" w:rsidR="00633187" w:rsidRPr="009A0CBA" w:rsidRDefault="00633187" w:rsidP="009A0CBA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na pracovisku so zdrojmi ionizujúceho žiarenia (s rádioaktívnymi látkami),</w:t>
      </w:r>
    </w:p>
    <w:p w14:paraId="5BDA05B1" w14:textId="1B638839" w:rsidR="00633187" w:rsidRPr="009A0CBA" w:rsidRDefault="00633187" w:rsidP="009A0CBA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v prostredí s nebezpečenstvom výbuchu,</w:t>
      </w:r>
    </w:p>
    <w:p w14:paraId="232AF976" w14:textId="65B0C26A" w:rsidR="00633187" w:rsidRPr="009A0CBA" w:rsidRDefault="00633187" w:rsidP="009A0CBA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likvidácii následkov havárií,</w:t>
      </w:r>
    </w:p>
    <w:p w14:paraId="1A35C39C" w14:textId="7085475E" w:rsidR="00633187" w:rsidRPr="009A0CBA" w:rsidRDefault="00633187" w:rsidP="009A0CBA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s biologickými materiálmi,</w:t>
      </w:r>
    </w:p>
    <w:p w14:paraId="1B9E02C1" w14:textId="77777777" w:rsidR="00633187" w:rsidRPr="009A0CBA" w:rsidRDefault="00633187" w:rsidP="009A0CBA">
      <w:pPr>
        <w:pStyle w:val="Odsekzoznamu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 xml:space="preserve">trhacích prácach, </w:t>
      </w:r>
      <w:proofErr w:type="spellStart"/>
      <w:r w:rsidRPr="009A0CBA">
        <w:rPr>
          <w:rFonts w:eastAsia="Times New Roman" w:cs="Segoe UI"/>
          <w:color w:val="000000" w:themeColor="text1"/>
          <w:lang w:eastAsia="sk-SK"/>
        </w:rPr>
        <w:t>ohňostrojných</w:t>
      </w:r>
      <w:proofErr w:type="spellEnd"/>
      <w:r w:rsidRPr="009A0CBA">
        <w:rPr>
          <w:rFonts w:eastAsia="Times New Roman" w:cs="Segoe UI"/>
          <w:color w:val="000000" w:themeColor="text1"/>
          <w:lang w:eastAsia="sk-SK"/>
        </w:rPr>
        <w:t xml:space="preserve"> prácach, zneškodňovaní výbušnín.</w:t>
      </w:r>
    </w:p>
    <w:p w14:paraId="17DC59BE" w14:textId="72058F4F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67313336" w14:textId="5D24C6FF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Ohňovzdorný ochranný odev pri</w:t>
      </w:r>
      <w:r w:rsidR="009A0CBA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76E9C295" w14:textId="53CC0165" w:rsidR="00633187" w:rsidRPr="009A0CBA" w:rsidRDefault="00633187" w:rsidP="009A0CBA">
      <w:pPr>
        <w:pStyle w:val="Odsekzoznamu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zváraní v obmedzených priestoroch,</w:t>
      </w:r>
    </w:p>
    <w:p w14:paraId="620B4894" w14:textId="545E6957" w:rsidR="00633187" w:rsidRPr="009A0CBA" w:rsidRDefault="00633187" w:rsidP="009A0CBA">
      <w:pPr>
        <w:pStyle w:val="Odsekzoznamu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zdolávaní požiarov,</w:t>
      </w:r>
    </w:p>
    <w:p w14:paraId="65EC30E1" w14:textId="77777777" w:rsidR="00633187" w:rsidRPr="009A0CBA" w:rsidRDefault="00633187" w:rsidP="009A0CBA">
      <w:pPr>
        <w:pStyle w:val="Odsekzoznamu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v prostredí s možnosťou výbuchu a požiaru.</w:t>
      </w:r>
    </w:p>
    <w:p w14:paraId="311C083F" w14:textId="40962F14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79E2DE58" w14:textId="33887E25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Odev chrániaci pred nepriaznivým počasím pri</w:t>
      </w:r>
      <w:r w:rsidR="009A0CBA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0F78C58A" w14:textId="77777777" w:rsidR="00633187" w:rsidRPr="009A0CBA" w:rsidRDefault="00633187" w:rsidP="009A0CBA">
      <w:pPr>
        <w:pStyle w:val="Odsekzoznamu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vonku v daždivom a chladnom počasí.</w:t>
      </w:r>
    </w:p>
    <w:p w14:paraId="273F0471" w14:textId="54C28BEA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3338A756" w14:textId="0ED0946D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Výstražný odev alebo vesta pri</w:t>
      </w:r>
      <w:r w:rsidR="009A0CBA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695D5DE0" w14:textId="02173F4C" w:rsidR="00633187" w:rsidRPr="009A0CBA" w:rsidRDefault="00633187" w:rsidP="009A0CBA">
      <w:pPr>
        <w:pStyle w:val="Odsekzoznamu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práci, pri ktorej musia byť zamestnanci zreteľne viditeľní.</w:t>
      </w:r>
    </w:p>
    <w:p w14:paraId="50E402DA" w14:textId="77777777" w:rsidR="009A0CBA" w:rsidRPr="00633187" w:rsidRDefault="009A0CBA" w:rsidP="00633187">
      <w:p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</w:p>
    <w:p w14:paraId="3DE75329" w14:textId="564E4089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Ochranné zariadenie proti pádu, bezpečnostné lano, popruh pri</w:t>
      </w:r>
      <w:r w:rsidR="009A0CBA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1BEE9C92" w14:textId="3C30B9A7" w:rsidR="00633187" w:rsidRPr="009A0CBA" w:rsidRDefault="00633187" w:rsidP="009A0CBA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vo výškach a nad priehlbňami,</w:t>
      </w:r>
    </w:p>
    <w:p w14:paraId="14A87411" w14:textId="179EA51B" w:rsidR="00633187" w:rsidRPr="009A0CBA" w:rsidRDefault="00633187" w:rsidP="009A0CBA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na lešení,</w:t>
      </w:r>
    </w:p>
    <w:p w14:paraId="571016E5" w14:textId="4C7C99C8" w:rsidR="00633187" w:rsidRPr="009A0CBA" w:rsidRDefault="00633187" w:rsidP="009A0CBA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montáži lešení,</w:t>
      </w:r>
    </w:p>
    <w:p w14:paraId="2562DC30" w14:textId="71B7E366" w:rsidR="00633187" w:rsidRPr="009A0CBA" w:rsidRDefault="00633187" w:rsidP="009A0CBA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montáži stavebných prefabrikátov,</w:t>
      </w:r>
    </w:p>
    <w:p w14:paraId="61ED3FED" w14:textId="2732380F" w:rsidR="00633187" w:rsidRPr="009A0CBA" w:rsidRDefault="00633187" w:rsidP="009A0CBA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na stožiaroch,</w:t>
      </w:r>
    </w:p>
    <w:p w14:paraId="65BA50BF" w14:textId="77777777" w:rsidR="00633187" w:rsidRPr="009A0CBA" w:rsidRDefault="00633187" w:rsidP="009A0CBA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na pracovných plošinách, výsuvných rebríkoch, v korunách stromov,</w:t>
      </w:r>
    </w:p>
    <w:p w14:paraId="3E1C003E" w14:textId="77777777" w:rsidR="00633187" w:rsidRPr="009A0CBA" w:rsidRDefault="00633187" w:rsidP="009A0CBA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lastRenderedPageBreak/>
        <w:t>práci v kabínach výškových žeriavov,</w:t>
      </w:r>
    </w:p>
    <w:p w14:paraId="2A15657F" w14:textId="77777777" w:rsidR="00633187" w:rsidRPr="009A0CBA" w:rsidRDefault="00633187" w:rsidP="009A0CBA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 xml:space="preserve">práci vo výškových kabínach </w:t>
      </w:r>
      <w:proofErr w:type="spellStart"/>
      <w:r w:rsidRPr="009A0CBA">
        <w:rPr>
          <w:rFonts w:eastAsia="Times New Roman" w:cs="Segoe UI"/>
          <w:color w:val="000000" w:themeColor="text1"/>
          <w:lang w:eastAsia="sk-SK"/>
        </w:rPr>
        <w:t>stohovacích</w:t>
      </w:r>
      <w:proofErr w:type="spellEnd"/>
      <w:r w:rsidRPr="009A0CBA">
        <w:rPr>
          <w:rFonts w:eastAsia="Times New Roman" w:cs="Segoe UI"/>
          <w:color w:val="000000" w:themeColor="text1"/>
          <w:lang w:eastAsia="sk-SK"/>
        </w:rPr>
        <w:t xml:space="preserve"> a vyhľadávacích zariadení v skladoch,</w:t>
      </w:r>
    </w:p>
    <w:p w14:paraId="5E90C046" w14:textId="77777777" w:rsidR="00633187" w:rsidRPr="009A0CBA" w:rsidRDefault="00633187" w:rsidP="009A0CBA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v horných častiach vrtných veží,</w:t>
      </w:r>
    </w:p>
    <w:p w14:paraId="46F982B4" w14:textId="77777777" w:rsidR="00633187" w:rsidRPr="009A0CBA" w:rsidRDefault="00633187" w:rsidP="009A0CBA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v šachtách a stokách.</w:t>
      </w:r>
    </w:p>
    <w:p w14:paraId="13E296F1" w14:textId="77777777" w:rsidR="009A0CBA" w:rsidRDefault="009A0CBA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10349FEB" w14:textId="76C56102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Ochranný skafander s dýchacím prístrojom pri</w:t>
      </w:r>
      <w:r w:rsidR="009A0CBA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4DE7A348" w14:textId="77777777" w:rsidR="00633187" w:rsidRPr="009A0CBA" w:rsidRDefault="00633187" w:rsidP="009A0CBA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s rádioaktívnymi aerosólmi.</w:t>
      </w:r>
    </w:p>
    <w:p w14:paraId="6369D98C" w14:textId="77777777" w:rsidR="009A0CBA" w:rsidRDefault="009A0CBA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4133EEAB" w14:textId="1972C7DB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>9.</w:t>
      </w:r>
      <w:r w:rsidR="009A0CBA" w:rsidRPr="009A0CBA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Pr="00633187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>OCHRANA KOŽE</w:t>
      </w:r>
    </w:p>
    <w:p w14:paraId="0057FC41" w14:textId="03D59CE9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02AE6919" w14:textId="0D27722E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Ochranný olej, masť pri</w:t>
      </w:r>
      <w:r w:rsidR="009A0CBA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149D1039" w14:textId="26B32C76" w:rsidR="00633187" w:rsidRPr="009A0CBA" w:rsidRDefault="00633187" w:rsidP="009A0CBA">
      <w:pPr>
        <w:pStyle w:val="Odsekzoznamu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spracúvaní materiálov na povrchovú úpravu (napríklad drevených, kovových a iných predmetov),</w:t>
      </w:r>
    </w:p>
    <w:p w14:paraId="30290FD4" w14:textId="710ED990" w:rsidR="00633187" w:rsidRPr="009A0CBA" w:rsidRDefault="00633187" w:rsidP="009A0CBA">
      <w:pPr>
        <w:pStyle w:val="Odsekzoznamu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vypracúvaní koží,</w:t>
      </w:r>
    </w:p>
    <w:p w14:paraId="6B0FD143" w14:textId="218B02DA" w:rsidR="00633187" w:rsidRPr="009A0CBA" w:rsidRDefault="00633187" w:rsidP="009A0CBA">
      <w:pPr>
        <w:pStyle w:val="Odsekzoznamu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manipulácii s chemickými látkami, chemickými prípravkami,</w:t>
      </w:r>
    </w:p>
    <w:p w14:paraId="58DBF1B2" w14:textId="77777777" w:rsidR="00633187" w:rsidRPr="009A0CBA" w:rsidRDefault="00633187" w:rsidP="009A0CBA">
      <w:pPr>
        <w:pStyle w:val="Odsekzoznamu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9A0CBA">
        <w:rPr>
          <w:rFonts w:eastAsia="Times New Roman" w:cs="Segoe UI"/>
          <w:color w:val="000000" w:themeColor="text1"/>
          <w:lang w:eastAsia="sk-SK"/>
        </w:rPr>
        <w:t>práci vo vlhkom prostredí.</w:t>
      </w:r>
    </w:p>
    <w:p w14:paraId="3708D165" w14:textId="77777777" w:rsidR="009A0CBA" w:rsidRDefault="009A0CBA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4E8F2469" w14:textId="2FA06328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>10.</w:t>
      </w:r>
      <w:r w:rsidR="009A0CBA" w:rsidRPr="009A0CBA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Pr="00633187">
        <w:rPr>
          <w:rFonts w:eastAsia="Times New Roman" w:cs="Segoe UI"/>
          <w:b/>
          <w:bCs/>
          <w:color w:val="000000" w:themeColor="text1"/>
          <w:sz w:val="24"/>
          <w:szCs w:val="24"/>
          <w:lang w:eastAsia="sk-SK"/>
        </w:rPr>
        <w:t>INÉ</w:t>
      </w:r>
    </w:p>
    <w:p w14:paraId="6474A363" w14:textId="52124930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2DBCA95B" w14:textId="2E601D24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Bielizeň a ponožky pri</w:t>
      </w:r>
      <w:r w:rsidR="005B79A8" w:rsidRPr="005B79A8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2A2D70F6" w14:textId="35A662B2" w:rsidR="00633187" w:rsidRPr="005B79A8" w:rsidRDefault="00633187" w:rsidP="005B79A8">
      <w:pPr>
        <w:pStyle w:val="Odsekzoznamu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5B79A8">
        <w:rPr>
          <w:rFonts w:eastAsia="Times New Roman" w:cs="Segoe UI"/>
          <w:color w:val="000000" w:themeColor="text1"/>
          <w:lang w:eastAsia="sk-SK"/>
        </w:rPr>
        <w:t>práci v chlade,</w:t>
      </w:r>
    </w:p>
    <w:p w14:paraId="2C536389" w14:textId="77777777" w:rsidR="00633187" w:rsidRPr="005B79A8" w:rsidRDefault="00633187" w:rsidP="005B79A8">
      <w:pPr>
        <w:pStyle w:val="Odsekzoznamu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5B79A8">
        <w:rPr>
          <w:rFonts w:eastAsia="Times New Roman" w:cs="Segoe UI"/>
          <w:color w:val="000000" w:themeColor="text1"/>
          <w:lang w:eastAsia="sk-SK"/>
        </w:rPr>
        <w:t>práci s biologickými faktormi.</w:t>
      </w:r>
    </w:p>
    <w:p w14:paraId="161E5444" w14:textId="1029C80A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02E69124" w14:textId="26368294" w:rsidR="005B79A8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Osobný dozimeter pri</w:t>
      </w:r>
      <w:r w:rsidR="005B79A8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249371D9" w14:textId="5C88B076" w:rsidR="00633187" w:rsidRPr="005B79A8" w:rsidRDefault="00633187" w:rsidP="005B79A8">
      <w:pPr>
        <w:pStyle w:val="Odsekzoznamu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5B79A8">
        <w:rPr>
          <w:rFonts w:eastAsia="Times New Roman" w:cs="Segoe UI"/>
          <w:color w:val="000000" w:themeColor="text1"/>
          <w:lang w:eastAsia="sk-SK"/>
        </w:rPr>
        <w:t>práci v kontrolovanom pásme.</w:t>
      </w:r>
    </w:p>
    <w:p w14:paraId="47834DB3" w14:textId="41511F8E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365AB8EE" w14:textId="77777777" w:rsidR="005B79A8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Gumený izolačný koberec pri</w:t>
      </w:r>
      <w:r w:rsidR="005B79A8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1348AAE4" w14:textId="703D4397" w:rsidR="00633187" w:rsidRPr="005B79A8" w:rsidRDefault="00633187" w:rsidP="005B79A8">
      <w:pPr>
        <w:pStyle w:val="Odsekzoznamu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Segoe UI"/>
          <w:color w:val="000000" w:themeColor="text1"/>
          <w:lang w:eastAsia="sk-SK"/>
        </w:rPr>
      </w:pPr>
      <w:r w:rsidRPr="005B79A8">
        <w:rPr>
          <w:rFonts w:eastAsia="Times New Roman" w:cs="Segoe UI"/>
          <w:color w:val="000000" w:themeColor="text1"/>
          <w:lang w:eastAsia="sk-SK"/>
        </w:rPr>
        <w:t>elektrikárskych prácach.</w:t>
      </w:r>
    </w:p>
    <w:p w14:paraId="65D09EA7" w14:textId="79B1884B" w:rsidR="00633187" w:rsidRPr="00633187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</w:p>
    <w:p w14:paraId="02F33098" w14:textId="77777777" w:rsidR="005B79A8" w:rsidRDefault="00633187" w:rsidP="00633187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633187">
        <w:rPr>
          <w:rFonts w:eastAsia="Times New Roman" w:cs="Segoe UI"/>
          <w:b/>
          <w:bCs/>
          <w:color w:val="000000" w:themeColor="text1"/>
          <w:lang w:eastAsia="sk-SK"/>
        </w:rPr>
        <w:t>Chránič štítnej žľazy pri</w:t>
      </w:r>
      <w:r w:rsidR="005B79A8">
        <w:rPr>
          <w:rFonts w:eastAsia="Times New Roman" w:cs="Segoe UI"/>
          <w:b/>
          <w:bCs/>
          <w:color w:val="000000" w:themeColor="text1"/>
          <w:lang w:eastAsia="sk-SK"/>
        </w:rPr>
        <w:t>:</w:t>
      </w:r>
    </w:p>
    <w:p w14:paraId="503868A9" w14:textId="4876CF08" w:rsidR="00633187" w:rsidRPr="005B79A8" w:rsidRDefault="00633187" w:rsidP="005B79A8">
      <w:pPr>
        <w:pStyle w:val="Odsekzoznamu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 w:themeColor="text1"/>
          <w:lang w:eastAsia="sk-SK"/>
        </w:rPr>
      </w:pPr>
      <w:r w:rsidRPr="005B79A8">
        <w:rPr>
          <w:rFonts w:eastAsia="Times New Roman" w:cs="Segoe UI"/>
          <w:color w:val="000000" w:themeColor="text1"/>
          <w:lang w:eastAsia="sk-SK"/>
        </w:rPr>
        <w:t>práci v röntgenovom žiarení.</w:t>
      </w:r>
    </w:p>
    <w:p w14:paraId="40473EC4" w14:textId="77777777" w:rsidR="00694B7D" w:rsidRPr="00633187" w:rsidRDefault="00A2509E">
      <w:pPr>
        <w:rPr>
          <w:color w:val="000000" w:themeColor="text1"/>
        </w:rPr>
      </w:pPr>
    </w:p>
    <w:sectPr w:rsidR="00694B7D" w:rsidRPr="00633187" w:rsidSect="00CC4C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8FBCF" w14:textId="77777777" w:rsidR="00A2509E" w:rsidRDefault="00A2509E" w:rsidP="009A0CBA">
      <w:pPr>
        <w:spacing w:after="0" w:line="240" w:lineRule="auto"/>
      </w:pPr>
      <w:r>
        <w:separator/>
      </w:r>
    </w:p>
  </w:endnote>
  <w:endnote w:type="continuationSeparator" w:id="0">
    <w:p w14:paraId="0542EC05" w14:textId="77777777" w:rsidR="00A2509E" w:rsidRDefault="00A2509E" w:rsidP="009A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D9E38" w14:textId="77777777" w:rsidR="00A2509E" w:rsidRDefault="00A2509E" w:rsidP="009A0CBA">
      <w:pPr>
        <w:spacing w:after="0" w:line="240" w:lineRule="auto"/>
      </w:pPr>
      <w:r>
        <w:separator/>
      </w:r>
    </w:p>
  </w:footnote>
  <w:footnote w:type="continuationSeparator" w:id="0">
    <w:p w14:paraId="52170201" w14:textId="77777777" w:rsidR="00A2509E" w:rsidRDefault="00A2509E" w:rsidP="009A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94C41" w14:textId="1AD4E58E" w:rsidR="00CC4C6E" w:rsidRDefault="00CC4C6E" w:rsidP="00CC4C6E">
    <w:pPr>
      <w:pStyle w:val="Hlavik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3F39F9" wp14:editId="199FCF90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DBC76F" w14:textId="77777777" w:rsidR="00CC4C6E" w:rsidRDefault="00CC4C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A03"/>
    <w:multiLevelType w:val="hybridMultilevel"/>
    <w:tmpl w:val="65365594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16C"/>
    <w:multiLevelType w:val="hybridMultilevel"/>
    <w:tmpl w:val="7B562D06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4F9F"/>
    <w:multiLevelType w:val="hybridMultilevel"/>
    <w:tmpl w:val="86F04AFC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D5705"/>
    <w:multiLevelType w:val="hybridMultilevel"/>
    <w:tmpl w:val="38A46E60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25D81"/>
    <w:multiLevelType w:val="hybridMultilevel"/>
    <w:tmpl w:val="7F5EA9E8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70C31"/>
    <w:multiLevelType w:val="hybridMultilevel"/>
    <w:tmpl w:val="75105C44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314F5"/>
    <w:multiLevelType w:val="hybridMultilevel"/>
    <w:tmpl w:val="45E4A25A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93DEB"/>
    <w:multiLevelType w:val="hybridMultilevel"/>
    <w:tmpl w:val="A69E8E36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1199"/>
    <w:multiLevelType w:val="hybridMultilevel"/>
    <w:tmpl w:val="BE46153E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2B3"/>
    <w:multiLevelType w:val="hybridMultilevel"/>
    <w:tmpl w:val="EDB86560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A6818"/>
    <w:multiLevelType w:val="hybridMultilevel"/>
    <w:tmpl w:val="790893C8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1169E"/>
    <w:multiLevelType w:val="hybridMultilevel"/>
    <w:tmpl w:val="D2A22362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63A64"/>
    <w:multiLevelType w:val="hybridMultilevel"/>
    <w:tmpl w:val="984281EC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16005"/>
    <w:multiLevelType w:val="hybridMultilevel"/>
    <w:tmpl w:val="C8B0C1CA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A5E17"/>
    <w:multiLevelType w:val="hybridMultilevel"/>
    <w:tmpl w:val="D40EDB28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B02FA"/>
    <w:multiLevelType w:val="hybridMultilevel"/>
    <w:tmpl w:val="9E06EC2E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D11F3"/>
    <w:multiLevelType w:val="hybridMultilevel"/>
    <w:tmpl w:val="AEFEBF7A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C2BBA"/>
    <w:multiLevelType w:val="hybridMultilevel"/>
    <w:tmpl w:val="89DC6004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94D0E"/>
    <w:multiLevelType w:val="hybridMultilevel"/>
    <w:tmpl w:val="BB9015EC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C61DF"/>
    <w:multiLevelType w:val="hybridMultilevel"/>
    <w:tmpl w:val="E9DC5E50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C3620"/>
    <w:multiLevelType w:val="hybridMultilevel"/>
    <w:tmpl w:val="5AFE3028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41BB"/>
    <w:multiLevelType w:val="hybridMultilevel"/>
    <w:tmpl w:val="8D36C83E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54126"/>
    <w:multiLevelType w:val="hybridMultilevel"/>
    <w:tmpl w:val="0768A094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95A86"/>
    <w:multiLevelType w:val="hybridMultilevel"/>
    <w:tmpl w:val="385CB2D6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F71F6"/>
    <w:multiLevelType w:val="hybridMultilevel"/>
    <w:tmpl w:val="74740998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D0F4B"/>
    <w:multiLevelType w:val="hybridMultilevel"/>
    <w:tmpl w:val="ADEE35D4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F3E36"/>
    <w:multiLevelType w:val="hybridMultilevel"/>
    <w:tmpl w:val="EAC2C4AE"/>
    <w:lvl w:ilvl="0" w:tplc="A2E8448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6"/>
  </w:num>
  <w:num w:numId="4">
    <w:abstractNumId w:val="12"/>
  </w:num>
  <w:num w:numId="5">
    <w:abstractNumId w:val="13"/>
  </w:num>
  <w:num w:numId="6">
    <w:abstractNumId w:val="4"/>
  </w:num>
  <w:num w:numId="7">
    <w:abstractNumId w:val="19"/>
  </w:num>
  <w:num w:numId="8">
    <w:abstractNumId w:val="10"/>
  </w:num>
  <w:num w:numId="9">
    <w:abstractNumId w:val="23"/>
  </w:num>
  <w:num w:numId="10">
    <w:abstractNumId w:val="24"/>
  </w:num>
  <w:num w:numId="11">
    <w:abstractNumId w:val="14"/>
  </w:num>
  <w:num w:numId="12">
    <w:abstractNumId w:val="5"/>
  </w:num>
  <w:num w:numId="13">
    <w:abstractNumId w:val="20"/>
  </w:num>
  <w:num w:numId="14">
    <w:abstractNumId w:val="2"/>
  </w:num>
  <w:num w:numId="15">
    <w:abstractNumId w:val="3"/>
  </w:num>
  <w:num w:numId="16">
    <w:abstractNumId w:val="17"/>
  </w:num>
  <w:num w:numId="17">
    <w:abstractNumId w:val="11"/>
  </w:num>
  <w:num w:numId="18">
    <w:abstractNumId w:val="0"/>
  </w:num>
  <w:num w:numId="19">
    <w:abstractNumId w:val="15"/>
  </w:num>
  <w:num w:numId="20">
    <w:abstractNumId w:val="16"/>
  </w:num>
  <w:num w:numId="21">
    <w:abstractNumId w:val="22"/>
  </w:num>
  <w:num w:numId="22">
    <w:abstractNumId w:val="1"/>
  </w:num>
  <w:num w:numId="23">
    <w:abstractNumId w:val="9"/>
  </w:num>
  <w:num w:numId="24">
    <w:abstractNumId w:val="6"/>
  </w:num>
  <w:num w:numId="25">
    <w:abstractNumId w:val="7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CC"/>
    <w:rsid w:val="000839DB"/>
    <w:rsid w:val="001815C8"/>
    <w:rsid w:val="003F11CC"/>
    <w:rsid w:val="005B79A8"/>
    <w:rsid w:val="00633187"/>
    <w:rsid w:val="008F62EA"/>
    <w:rsid w:val="009A0CBA"/>
    <w:rsid w:val="00A2509E"/>
    <w:rsid w:val="00CC4C6E"/>
    <w:rsid w:val="00D4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A503"/>
  <w15:chartTrackingRefBased/>
  <w15:docId w15:val="{B7929C9C-DC96-4E1F-962C-8CBDFBCB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318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qFormat/>
    <w:rsid w:val="009A0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9A0CBA"/>
  </w:style>
  <w:style w:type="paragraph" w:styleId="Pta">
    <w:name w:val="footer"/>
    <w:basedOn w:val="Normlny"/>
    <w:link w:val="PtaChar"/>
    <w:uiPriority w:val="99"/>
    <w:unhideWhenUsed/>
    <w:rsid w:val="009A0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0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5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69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38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88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9434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43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94445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2620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3086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0687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12632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842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56694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6407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01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6743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194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9558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6303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666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4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624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63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99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848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100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11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09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88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456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14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27907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9621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6514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665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8992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89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8845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72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689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096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400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043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1162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670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266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60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498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4271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4885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99183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070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05742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532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3517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92522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725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233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613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104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741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4545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12710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749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6345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8510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267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59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5004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81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88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7276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689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9247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5726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8555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52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5258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89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261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58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2990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3735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9259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980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895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48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63843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2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128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56083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841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8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2592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887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319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0328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5875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886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93951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316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9634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0965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61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125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8666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8121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86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9624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0460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078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50032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924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447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3922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6229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4107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539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6447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1836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53222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872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2765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273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0371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15300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941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30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8029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6436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8731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746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7073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865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6533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0290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05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3969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2293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7408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2109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751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931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882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6582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831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568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573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9838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233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096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931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51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7265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88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747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8332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67326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559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9590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915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126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10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502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489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1989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513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9681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9607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1567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8289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13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6663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6030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73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28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1423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3090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3473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247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3728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8644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923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794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959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241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3953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59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9262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9651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76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037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663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9365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9426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858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80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99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7505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76605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59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555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8480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386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AničkaPC</dc:creator>
  <cp:keywords/>
  <dc:description/>
  <cp:lastModifiedBy>Rastislav Tinák</cp:lastModifiedBy>
  <cp:revision>4</cp:revision>
  <dcterms:created xsi:type="dcterms:W3CDTF">2019-09-02T13:15:00Z</dcterms:created>
  <dcterms:modified xsi:type="dcterms:W3CDTF">2019-11-26T13:07:00Z</dcterms:modified>
</cp:coreProperties>
</file>