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07"/>
        <w:gridCol w:w="287"/>
        <w:gridCol w:w="175"/>
        <w:gridCol w:w="296"/>
        <w:gridCol w:w="141"/>
        <w:gridCol w:w="570"/>
        <w:gridCol w:w="216"/>
        <w:gridCol w:w="423"/>
        <w:gridCol w:w="258"/>
        <w:gridCol w:w="26"/>
        <w:gridCol w:w="201"/>
        <w:gridCol w:w="81"/>
        <w:gridCol w:w="84"/>
        <w:gridCol w:w="61"/>
        <w:gridCol w:w="209"/>
        <w:gridCol w:w="132"/>
        <w:gridCol w:w="435"/>
        <w:gridCol w:w="356"/>
        <w:gridCol w:w="642"/>
        <w:gridCol w:w="542"/>
        <w:gridCol w:w="18"/>
        <w:gridCol w:w="14"/>
        <w:gridCol w:w="417"/>
        <w:gridCol w:w="148"/>
        <w:gridCol w:w="266"/>
        <w:gridCol w:w="39"/>
        <w:gridCol w:w="677"/>
        <w:gridCol w:w="216"/>
        <w:gridCol w:w="707"/>
        <w:gridCol w:w="143"/>
        <w:gridCol w:w="1468"/>
        <w:gridCol w:w="89"/>
        <w:gridCol w:w="74"/>
        <w:gridCol w:w="11"/>
      </w:tblGrid>
      <w:tr w:rsidR="007943E3" w:rsidRPr="00102774">
        <w:trPr>
          <w:gridAfter w:val="1"/>
          <w:wAfter w:w="11" w:type="dxa"/>
          <w:trHeight w:val="463"/>
        </w:trPr>
        <w:tc>
          <w:tcPr>
            <w:tcW w:w="1036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43E3" w:rsidRPr="00102774" w:rsidRDefault="00A631FA" w:rsidP="00B110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ermStart w:id="1061295243" w:edGrp="everyone" w:colFirst="0" w:colLast="0"/>
            <w:r w:rsidRPr="0010277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7943E3" w:rsidRPr="00102774">
              <w:rPr>
                <w:rFonts w:ascii="Times New Roman" w:hAnsi="Times New Roman"/>
                <w:b/>
                <w:sz w:val="24"/>
                <w:lang w:val="en-US"/>
              </w:rPr>
              <w:t>Žiadateľ</w:t>
            </w:r>
            <w:r w:rsidR="007943E3" w:rsidRPr="00102774"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1</w:t>
            </w:r>
            <w:r w:rsidR="007943E3" w:rsidRPr="00102774">
              <w:rPr>
                <w:rFonts w:ascii="Times New Roman" w:hAnsi="Times New Roman"/>
                <w:b/>
                <w:sz w:val="24"/>
                <w:vertAlign w:val="superscript"/>
              </w:rPr>
              <w:t>)</w:t>
            </w:r>
          </w:p>
        </w:tc>
      </w:tr>
      <w:tr w:rsidR="008250D0" w:rsidRPr="00102774" w:rsidTr="00CE7395">
        <w:trPr>
          <w:gridAfter w:val="1"/>
          <w:wAfter w:w="11" w:type="dxa"/>
          <w:trHeight w:val="313"/>
        </w:trPr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6C5C" w:rsidRPr="00102774" w:rsidRDefault="00156C5C" w:rsidP="000B606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ermStart w:id="1607825855" w:edGrp="everyone" w:colFirst="3" w:colLast="3"/>
            <w:permStart w:id="2014261851" w:edGrp="everyone" w:colFirst="1" w:colLast="1"/>
            <w:permEnd w:id="1061295243"/>
            <w:r w:rsidRPr="00102774">
              <w:rPr>
                <w:rFonts w:ascii="Times New Roman" w:hAnsi="Times New Roman"/>
                <w:b/>
                <w:lang w:val="en-US"/>
              </w:rPr>
              <w:t>Číslo</w:t>
            </w:r>
            <w:r w:rsidRPr="00102774">
              <w:rPr>
                <w:rFonts w:ascii="Times New Roman" w:hAnsi="Times New Roman"/>
                <w:b/>
                <w:vertAlign w:val="superscript"/>
                <w:lang w:val="en-US"/>
              </w:rPr>
              <w:t>2)</w:t>
            </w:r>
            <w:r w:rsidR="003533A4" w:rsidRPr="00102774"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569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6C5C" w:rsidRPr="00102774" w:rsidRDefault="00156C5C" w:rsidP="00855606">
            <w:pPr>
              <w:spacing w:after="0" w:line="240" w:lineRule="auto"/>
              <w:ind w:left="82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6C5C" w:rsidRPr="00102774" w:rsidRDefault="00156C5C" w:rsidP="003533A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02774">
              <w:rPr>
                <w:rFonts w:ascii="Times New Roman" w:hAnsi="Times New Roman"/>
                <w:b/>
                <w:sz w:val="24"/>
                <w:lang w:val="en-US"/>
              </w:rPr>
              <w:t>Dátum</w:t>
            </w:r>
            <w:r w:rsidRPr="00102774"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3</w:t>
            </w:r>
            <w:r w:rsidRPr="00102774">
              <w:rPr>
                <w:rFonts w:ascii="Times New Roman" w:hAnsi="Times New Roman"/>
                <w:b/>
                <w:sz w:val="24"/>
                <w:vertAlign w:val="superscript"/>
              </w:rPr>
              <w:t>)</w:t>
            </w:r>
            <w:r w:rsidR="003533A4" w:rsidRPr="00102774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6C5C" w:rsidRPr="00102774" w:rsidRDefault="00156C5C" w:rsidP="00401C8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permEnd w:id="1607825855"/>
      <w:permEnd w:id="2014261851"/>
      <w:tr w:rsidR="006C0C05" w:rsidRPr="00102774" w:rsidTr="00CE7395">
        <w:trPr>
          <w:gridAfter w:val="1"/>
          <w:wAfter w:w="11" w:type="dxa"/>
          <w:trHeight w:val="313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C05" w:rsidRPr="00102774" w:rsidRDefault="006C0C05" w:rsidP="000B606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9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C05" w:rsidRPr="00102774" w:rsidRDefault="006C0C05" w:rsidP="00855606">
            <w:pPr>
              <w:spacing w:after="0" w:line="240" w:lineRule="auto"/>
              <w:ind w:left="82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C05" w:rsidRPr="00102774" w:rsidRDefault="006C0C05" w:rsidP="003533A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6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C05" w:rsidRPr="00102774" w:rsidRDefault="006C0C05" w:rsidP="00401C8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D646B7" w:rsidRPr="00102774" w:rsidTr="00CE7395">
        <w:trPr>
          <w:gridAfter w:val="1"/>
          <w:wAfter w:w="11" w:type="dxa"/>
          <w:trHeight w:val="313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B7" w:rsidRPr="00102774" w:rsidRDefault="00D646B7" w:rsidP="000B606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9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B7" w:rsidRPr="00102774" w:rsidRDefault="00D646B7" w:rsidP="00855606">
            <w:pPr>
              <w:spacing w:after="0" w:line="240" w:lineRule="auto"/>
              <w:ind w:left="82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B7" w:rsidRPr="00102774" w:rsidRDefault="00D646B7" w:rsidP="003533A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6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B7" w:rsidRPr="00102774" w:rsidRDefault="00D646B7" w:rsidP="00401C8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943E3" w:rsidRPr="00102774" w:rsidTr="00CE7395">
        <w:trPr>
          <w:gridAfter w:val="1"/>
          <w:wAfter w:w="11" w:type="dxa"/>
          <w:trHeight w:val="1464"/>
        </w:trPr>
        <w:tc>
          <w:tcPr>
            <w:tcW w:w="695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75" w:rsidRPr="00102774" w:rsidRDefault="00155BD5" w:rsidP="00842C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02774">
              <w:rPr>
                <w:rFonts w:ascii="Times New Roman" w:hAnsi="Times New Roman"/>
                <w:sz w:val="24"/>
              </w:rPr>
              <w:t>Ministerstvo obrany SR</w:t>
            </w:r>
          </w:p>
          <w:p w:rsidR="00155BD5" w:rsidRPr="00102774" w:rsidRDefault="00155BD5" w:rsidP="00842C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02774">
              <w:rPr>
                <w:rFonts w:ascii="Times New Roman" w:hAnsi="Times New Roman"/>
                <w:sz w:val="24"/>
              </w:rPr>
              <w:t>Úrad procesného riadenia, organizácie a špecializovanej štátnej správy</w:t>
            </w:r>
          </w:p>
          <w:p w:rsidR="00155BD5" w:rsidRPr="00102774" w:rsidRDefault="00155BD5" w:rsidP="00842C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02774">
              <w:rPr>
                <w:rFonts w:ascii="Times New Roman" w:hAnsi="Times New Roman"/>
                <w:sz w:val="24"/>
              </w:rPr>
              <w:t>Odbor riadenia špecializovanej štátnej správy</w:t>
            </w:r>
          </w:p>
          <w:p w:rsidR="00155BD5" w:rsidRPr="00102774" w:rsidRDefault="00155BD5" w:rsidP="00842C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02774">
              <w:rPr>
                <w:rFonts w:ascii="Times New Roman" w:hAnsi="Times New Roman"/>
                <w:sz w:val="24"/>
              </w:rPr>
              <w:t>Kutuzovova 8</w:t>
            </w:r>
          </w:p>
          <w:p w:rsidR="00155BD5" w:rsidRPr="00102774" w:rsidRDefault="00155BD5" w:rsidP="00842C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02774">
              <w:rPr>
                <w:rFonts w:ascii="Times New Roman" w:hAnsi="Times New Roman"/>
                <w:sz w:val="24"/>
              </w:rPr>
              <w:t>832 47 Bratislava</w:t>
            </w: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43E3" w:rsidRPr="00102774" w:rsidRDefault="007943E3" w:rsidP="007943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943E3" w:rsidRPr="00102774">
        <w:trPr>
          <w:gridAfter w:val="1"/>
          <w:wAfter w:w="11" w:type="dxa"/>
          <w:trHeight w:val="400"/>
        </w:trPr>
        <w:tc>
          <w:tcPr>
            <w:tcW w:w="1036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C40" w:rsidRPr="00102774" w:rsidRDefault="00EA5C40" w:rsidP="007943E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7943E3" w:rsidRPr="00102774" w:rsidRDefault="007943E3" w:rsidP="007943E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02774">
              <w:rPr>
                <w:rFonts w:ascii="Times New Roman" w:hAnsi="Times New Roman"/>
                <w:sz w:val="24"/>
                <w:lang w:val="en-US"/>
              </w:rPr>
              <w:t>Vec</w:t>
            </w:r>
          </w:p>
          <w:p w:rsidR="007943E3" w:rsidRPr="00102774" w:rsidRDefault="000B6067" w:rsidP="00B7555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ermStart w:id="951524945" w:edGrp="everyone"/>
            <w:r w:rsidRPr="00102774">
              <w:rPr>
                <w:rFonts w:ascii="Times New Roman" w:hAnsi="Times New Roman"/>
                <w:sz w:val="24"/>
                <w:szCs w:val="24"/>
                <w:u w:val="single"/>
              </w:rPr>
              <w:t xml:space="preserve">Letecké </w:t>
            </w:r>
            <w:r w:rsidR="00B75559">
              <w:rPr>
                <w:rFonts w:ascii="Times New Roman" w:hAnsi="Times New Roman"/>
                <w:sz w:val="24"/>
                <w:szCs w:val="24"/>
                <w:u w:val="single"/>
              </w:rPr>
              <w:t xml:space="preserve">meračské </w:t>
            </w:r>
            <w:r w:rsidR="00B75559" w:rsidRPr="008B6590">
              <w:rPr>
                <w:rFonts w:ascii="Times New Roman" w:hAnsi="Times New Roman"/>
                <w:sz w:val="24"/>
                <w:szCs w:val="24"/>
                <w:u w:val="single"/>
              </w:rPr>
              <w:t>snímkovanie</w:t>
            </w:r>
            <w:permEnd w:id="951524945"/>
            <w:r w:rsidR="00043C25" w:rsidRPr="008B6590">
              <w:rPr>
                <w:rFonts w:ascii="Times New Roman" w:hAnsi="Times New Roman"/>
                <w:u w:val="single"/>
                <w:vertAlign w:val="superscript"/>
                <w:lang w:val="en-US"/>
              </w:rPr>
              <w:t>4</w:t>
            </w:r>
            <w:r w:rsidR="00043C25" w:rsidRPr="008B6590">
              <w:rPr>
                <w:rFonts w:ascii="Times New Roman" w:hAnsi="Times New Roman"/>
                <w:u w:val="single"/>
                <w:vertAlign w:val="superscript"/>
              </w:rPr>
              <w:t>)</w:t>
            </w:r>
            <w:r w:rsidRPr="008B65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územia</w:t>
            </w:r>
            <w:r w:rsidRPr="0010277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Slovenskej republiky – žiadosť</w:t>
            </w:r>
          </w:p>
        </w:tc>
      </w:tr>
      <w:tr w:rsidR="007943E3" w:rsidRPr="00102774">
        <w:trPr>
          <w:gridAfter w:val="1"/>
          <w:wAfter w:w="11" w:type="dxa"/>
          <w:trHeight w:val="1278"/>
        </w:trPr>
        <w:tc>
          <w:tcPr>
            <w:tcW w:w="103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943E3" w:rsidRPr="00102774" w:rsidRDefault="007943E3" w:rsidP="007943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C40" w:rsidRPr="00102774" w:rsidRDefault="00EA5C40" w:rsidP="007943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588F" w:rsidRPr="00102774" w:rsidRDefault="00156C5C" w:rsidP="00155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774">
              <w:rPr>
                <w:rFonts w:ascii="Times New Roman" w:hAnsi="Times New Roman"/>
                <w:sz w:val="24"/>
                <w:szCs w:val="24"/>
              </w:rPr>
              <w:t xml:space="preserve">          V zmysle § 6</w:t>
            </w:r>
            <w:r w:rsidR="00B75559">
              <w:rPr>
                <w:rFonts w:ascii="Times New Roman" w:hAnsi="Times New Roman"/>
                <w:sz w:val="24"/>
                <w:szCs w:val="24"/>
              </w:rPr>
              <w:t>4</w:t>
            </w:r>
            <w:r w:rsidRPr="00102774">
              <w:rPr>
                <w:rFonts w:ascii="Times New Roman" w:hAnsi="Times New Roman"/>
                <w:sz w:val="24"/>
                <w:szCs w:val="24"/>
              </w:rPr>
              <w:t xml:space="preserve"> zákona č. 215/2004 Z. z. o ochrane utajovaných skutočností a o zmene a doplnení niektorých zákonov v znení neskorších predpisov a podľa § 4 ods. 5 písm. e) zákona č. 215/1995 Z. z. o geodézii a kartografii v znení neskorších  predpisov žiadam </w:t>
            </w:r>
            <w:r w:rsidR="001D295C" w:rsidRPr="00102774">
              <w:rPr>
                <w:rFonts w:ascii="Times New Roman" w:hAnsi="Times New Roman"/>
                <w:sz w:val="24"/>
                <w:szCs w:val="24"/>
              </w:rPr>
              <w:t xml:space="preserve">Ministerstvo obrany Slovenskej republiky </w:t>
            </w:r>
            <w:r w:rsidRPr="00102774">
              <w:rPr>
                <w:rFonts w:ascii="Times New Roman" w:hAnsi="Times New Roman"/>
                <w:sz w:val="24"/>
                <w:szCs w:val="24"/>
              </w:rPr>
              <w:t xml:space="preserve">o vydanie súhlasu na vykonanie </w:t>
            </w:r>
            <w:permStart w:id="312635723" w:edGrp="everyone"/>
            <w:r w:rsidRPr="00102774">
              <w:rPr>
                <w:rFonts w:ascii="Times New Roman" w:hAnsi="Times New Roman"/>
                <w:sz w:val="24"/>
                <w:szCs w:val="24"/>
              </w:rPr>
              <w:t>letecké</w:t>
            </w:r>
            <w:r w:rsidR="00D41DC7" w:rsidRPr="00102774">
              <w:rPr>
                <w:rFonts w:ascii="Times New Roman" w:hAnsi="Times New Roman"/>
                <w:sz w:val="24"/>
                <w:szCs w:val="24"/>
              </w:rPr>
              <w:t>ho</w:t>
            </w:r>
            <w:r w:rsidRPr="00102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559">
              <w:rPr>
                <w:rFonts w:ascii="Times New Roman" w:hAnsi="Times New Roman"/>
                <w:sz w:val="24"/>
                <w:szCs w:val="24"/>
              </w:rPr>
              <w:t>meračského snímkovania</w:t>
            </w:r>
            <w:permEnd w:id="312635723"/>
            <w:r w:rsidR="00014703" w:rsidRPr="0010277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10277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sz w:val="24"/>
                <w:szCs w:val="24"/>
              </w:rPr>
              <w:t xml:space="preserve"> územia Slovenskej republiky.</w:t>
            </w:r>
          </w:p>
          <w:p w:rsidR="00155EBA" w:rsidRPr="00102774" w:rsidRDefault="00155EBA" w:rsidP="00AD49D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5C" w:rsidRPr="00102774" w:rsidTr="00CE7395">
        <w:trPr>
          <w:gridAfter w:val="1"/>
          <w:wAfter w:w="11" w:type="dxa"/>
          <w:trHeight w:val="346"/>
        </w:trPr>
        <w:tc>
          <w:tcPr>
            <w:tcW w:w="18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6C5C" w:rsidRPr="00102774" w:rsidRDefault="00156C5C" w:rsidP="00155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697306216" w:edGrp="everyone" w:colFirst="1" w:colLast="1"/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Vykonávateľ</w:t>
            </w:r>
            <w:r w:rsidR="00014703" w:rsidRPr="001027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5BD5"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="00536DEC"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C" w:rsidRPr="00102774" w:rsidTr="00CE7395">
        <w:trPr>
          <w:gridAfter w:val="1"/>
          <w:wAfter w:w="11" w:type="dxa"/>
          <w:trHeight w:val="346"/>
        </w:trPr>
        <w:tc>
          <w:tcPr>
            <w:tcW w:w="18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6DEC" w:rsidRPr="00102774" w:rsidRDefault="00536DEC" w:rsidP="00155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072645819" w:edGrp="everyone" w:colFirst="1" w:colLast="1"/>
            <w:permEnd w:id="697306216"/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Objednávateľ</w:t>
            </w:r>
            <w:r w:rsidR="00014703" w:rsidRPr="001027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5BD5"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AA0" w:rsidRPr="00102774" w:rsidTr="00E66659">
        <w:trPr>
          <w:trHeight w:val="346"/>
        </w:trPr>
        <w:tc>
          <w:tcPr>
            <w:tcW w:w="2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AA0" w:rsidRPr="00102774" w:rsidRDefault="00A20AA0" w:rsidP="00155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2053602308" w:edGrp="everyone" w:colFirst="1" w:colLast="1"/>
            <w:permEnd w:id="1072645819"/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Lokalita</w:t>
            </w:r>
            <w:r w:rsidR="002F592C" w:rsidRPr="00102774">
              <w:rPr>
                <w:rFonts w:ascii="Times New Roman" w:hAnsi="Times New Roman"/>
                <w:b/>
                <w:sz w:val="24"/>
                <w:szCs w:val="24"/>
              </w:rPr>
              <w:t xml:space="preserve"> / Lokality</w:t>
            </w:r>
            <w:r w:rsidR="00CB4581" w:rsidRPr="0010277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155BD5"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7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3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17" w:rsidRPr="00102774" w:rsidTr="00CE7395">
        <w:trPr>
          <w:gridAfter w:val="1"/>
          <w:wAfter w:w="11" w:type="dxa"/>
          <w:trHeight w:val="346"/>
        </w:trPr>
        <w:tc>
          <w:tcPr>
            <w:tcW w:w="1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317" w:rsidRPr="00102774" w:rsidRDefault="00A90317" w:rsidP="001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450386836" w:edGrp="everyone" w:colFirst="4" w:colLast="4"/>
            <w:permStart w:id="274682385" w:edGrp="everyone" w:colFirst="2" w:colLast="2"/>
            <w:permEnd w:id="2053602308"/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Výška letu</w:t>
            </w:r>
            <w:r w:rsidR="00F60AE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8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17" w:rsidRPr="00102774" w:rsidRDefault="00A90317" w:rsidP="00A90317">
            <w:pPr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Od: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89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17" w:rsidRPr="00102774" w:rsidRDefault="00A90317" w:rsidP="0089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Do:</w:t>
            </w:r>
          </w:p>
        </w:tc>
        <w:tc>
          <w:tcPr>
            <w:tcW w:w="56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89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17" w:rsidRPr="00102774" w:rsidRDefault="00A90317" w:rsidP="0089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C55" w:rsidRPr="00102774" w:rsidTr="00CE7395">
        <w:trPr>
          <w:gridAfter w:val="2"/>
          <w:wAfter w:w="85" w:type="dxa"/>
          <w:trHeight w:val="346"/>
        </w:trPr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C55" w:rsidRPr="00102774" w:rsidRDefault="00983C55" w:rsidP="00F60A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490752612" w:edGrp="everyone" w:colFirst="2" w:colLast="2"/>
            <w:permStart w:id="419716559" w:edGrp="everyone" w:colFirst="4" w:colLast="4"/>
            <w:permEnd w:id="1450386836"/>
            <w:permEnd w:id="274682385"/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  <w:r w:rsidR="00F60AE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9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C55" w:rsidRPr="00102774" w:rsidRDefault="00983C55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Od: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3C55" w:rsidRPr="00102774" w:rsidRDefault="00983C55" w:rsidP="00C93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Do:</w:t>
            </w:r>
          </w:p>
        </w:tc>
        <w:tc>
          <w:tcPr>
            <w:tcW w:w="6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B3C" w:rsidRPr="00102774" w:rsidTr="00CE7395">
        <w:trPr>
          <w:gridAfter w:val="1"/>
          <w:wAfter w:w="11" w:type="dxa"/>
          <w:trHeight w:val="346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2E1B3C" w:rsidP="00F60A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773953610" w:edGrp="everyone" w:colFirst="1" w:colLast="1"/>
            <w:permEnd w:id="490752612"/>
            <w:permEnd w:id="419716559"/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Účel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="00F60AE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41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395" w:rsidRPr="00102774" w:rsidTr="001877CA">
        <w:trPr>
          <w:gridAfter w:val="1"/>
          <w:wAfter w:w="11" w:type="dxa"/>
          <w:trHeight w:val="346"/>
        </w:trPr>
        <w:tc>
          <w:tcPr>
            <w:tcW w:w="37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E7395" w:rsidRPr="00102774" w:rsidRDefault="00CE7395" w:rsidP="005037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68893091" w:edGrp="everyone" w:colFirst="1" w:colLast="1"/>
            <w:permStart w:id="260075240" w:edGrp="everyone" w:colFirst="3" w:colLast="3"/>
            <w:permEnd w:id="1773953610"/>
            <w:r>
              <w:rPr>
                <w:rFonts w:ascii="Times New Roman" w:hAnsi="Times New Roman"/>
                <w:b/>
                <w:sz w:val="24"/>
                <w:szCs w:val="24"/>
              </w:rPr>
              <w:t>Číslo povolenia na letecké práce</w:t>
            </w:r>
            <w:r w:rsidR="00503703">
              <w:rPr>
                <w:rFonts w:ascii="Times New Roman" w:hAnsi="Times New Roman"/>
                <w:b/>
                <w:sz w:val="24"/>
                <w:szCs w:val="24"/>
              </w:rPr>
              <w:t>, špeciálne činnosti</w:t>
            </w:r>
            <w:r w:rsidRPr="00CE73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32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395" w:rsidRPr="00CE7395" w:rsidRDefault="00CE7395" w:rsidP="008E1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7395">
              <w:rPr>
                <w:rFonts w:ascii="Times New Roman" w:hAnsi="Times New Roman"/>
                <w:b/>
                <w:sz w:val="24"/>
                <w:szCs w:val="24"/>
              </w:rPr>
              <w:t>Platnosť do</w:t>
            </w:r>
            <w:r w:rsidRPr="00CE73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CE7395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68893091"/>
      <w:permEnd w:id="260075240"/>
      <w:tr w:rsidR="002D0DE1" w:rsidRPr="00102774" w:rsidTr="00CE7395">
        <w:trPr>
          <w:gridAfter w:val="1"/>
          <w:wAfter w:w="11" w:type="dxa"/>
          <w:trHeight w:val="346"/>
        </w:trPr>
        <w:tc>
          <w:tcPr>
            <w:tcW w:w="3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0DE1" w:rsidRPr="00102774" w:rsidRDefault="002D0DE1" w:rsidP="00CE7395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Plánovaný počet snímok</w:t>
            </w:r>
            <w:r w:rsidR="00F60AEA" w:rsidRPr="00F60AE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="00CE73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="00F60A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3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2D0DE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592942550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1592942550"/>
          </w:p>
        </w:tc>
      </w:tr>
      <w:tr w:rsidR="008B6590" w:rsidRPr="00102774" w:rsidTr="00CE7395">
        <w:trPr>
          <w:gridAfter w:val="1"/>
          <w:wAfter w:w="11" w:type="dxa"/>
          <w:trHeight w:val="346"/>
        </w:trPr>
        <w:tc>
          <w:tcPr>
            <w:tcW w:w="49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B6590" w:rsidRDefault="008B6590" w:rsidP="00CE7395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Mierka leteckého meračského snímkovania</w:t>
            </w:r>
            <w:r w:rsidR="00B36A7C" w:rsidRPr="00B36A7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="00CE73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="00B36A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4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E1E51" w:rsidRDefault="00FF3496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28784594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287845946"/>
          </w:p>
        </w:tc>
      </w:tr>
      <w:tr w:rsidR="00E72D67" w:rsidRPr="00102774" w:rsidTr="00CE7395">
        <w:trPr>
          <w:gridAfter w:val="1"/>
          <w:wAfter w:w="11" w:type="dxa"/>
          <w:trHeight w:val="346"/>
        </w:trPr>
        <w:tc>
          <w:tcPr>
            <w:tcW w:w="3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2D67" w:rsidRDefault="00E72D67" w:rsidP="00CE7395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Pozdĺžny a priečny prekr</w:t>
            </w:r>
            <w:r w:rsidR="00187A1E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B36A7C" w:rsidRPr="00B36A7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="00CE73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="00B36A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4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E1E51" w:rsidRDefault="00E72D67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230185389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230185389"/>
          </w:p>
        </w:tc>
      </w:tr>
      <w:tr w:rsidR="00173F6D" w:rsidRPr="00102774" w:rsidTr="00CA71D7">
        <w:trPr>
          <w:gridAfter w:val="1"/>
          <w:wAfter w:w="11" w:type="dxa"/>
          <w:trHeight w:val="346"/>
        </w:trPr>
        <w:tc>
          <w:tcPr>
            <w:tcW w:w="37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73F6D" w:rsidRPr="00102774" w:rsidRDefault="00173F6D" w:rsidP="00CE7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59384502" w:edGrp="everyone" w:colFirst="1" w:colLast="1"/>
            <w:permStart w:id="887828907" w:edGrp="everyone" w:colFirst="3" w:colLast="3"/>
            <w:r w:rsidRPr="00102774">
              <w:rPr>
                <w:rFonts w:ascii="Times New Roman" w:hAnsi="Times New Roman"/>
                <w:b/>
                <w:sz w:val="24"/>
                <w:szCs w:val="24"/>
              </w:rPr>
              <w:t xml:space="preserve">Číslo </w:t>
            </w:r>
            <w:r w:rsidR="00187A1E">
              <w:rPr>
                <w:rFonts w:ascii="Times New Roman" w:hAnsi="Times New Roman"/>
                <w:b/>
                <w:sz w:val="24"/>
                <w:szCs w:val="24"/>
              </w:rPr>
              <w:t>zmluvy o postupovaný US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="00CE73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3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3F6D" w:rsidRPr="00102774" w:rsidRDefault="00CA71D7" w:rsidP="00CE7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Platnosť</w:t>
            </w:r>
            <w:r w:rsidR="00173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F6D" w:rsidRPr="00173F6D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B36A7C" w:rsidRPr="00B36A7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="00CE73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="00B36A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173F6D" w:rsidRPr="00173F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B3C" w:rsidRPr="00102774" w:rsidTr="00B36A7C">
        <w:trPr>
          <w:gridAfter w:val="1"/>
          <w:wAfter w:w="11" w:type="dxa"/>
          <w:trHeight w:val="346"/>
        </w:trPr>
        <w:tc>
          <w:tcPr>
            <w:tcW w:w="37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2E1B3C" w:rsidP="00CE7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813329456" w:edGrp="everyone" w:colFirst="3" w:colLast="3"/>
            <w:permStart w:id="607413548" w:edGrp="everyone" w:colFirst="1" w:colLast="1"/>
            <w:permEnd w:id="159384502"/>
            <w:permEnd w:id="887828907"/>
            <w:r w:rsidRPr="00102774">
              <w:rPr>
                <w:rFonts w:ascii="Times New Roman" w:hAnsi="Times New Roman"/>
                <w:b/>
                <w:sz w:val="24"/>
                <w:szCs w:val="24"/>
              </w:rPr>
              <w:t xml:space="preserve">Druh a typ </w:t>
            </w:r>
            <w:r w:rsidRPr="00340DFF">
              <w:rPr>
                <w:rFonts w:ascii="Times New Roman" w:hAnsi="Times New Roman"/>
                <w:b/>
                <w:sz w:val="24"/>
                <w:szCs w:val="24"/>
              </w:rPr>
              <w:t>lietadla / lietadiel*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="00CE73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F06A35" w:rsidP="00CE7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Poznávacia značka</w:t>
            </w:r>
            <w:r w:rsidR="002E1B3C"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="00CE73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</w:t>
            </w:r>
            <w:r w:rsidR="002E1B3C"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="002E1B3C"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C9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813329456"/>
      <w:permEnd w:id="607413548"/>
      <w:tr w:rsidR="00F80164" w:rsidRPr="00102774" w:rsidTr="00CE7395">
        <w:trPr>
          <w:gridAfter w:val="1"/>
          <w:wAfter w:w="11" w:type="dxa"/>
          <w:trHeight w:val="346"/>
        </w:trPr>
        <w:tc>
          <w:tcPr>
            <w:tcW w:w="3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0164" w:rsidRPr="00102774" w:rsidRDefault="00F80164" w:rsidP="00CE7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 záznamového zariadenia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permStart w:id="713164787" w:edGrp="everyone" w:colFirst="1" w:colLast="1"/>
            <w:r w:rsidR="00CE73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7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7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8E1E51" w:rsidP="0024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permEnd w:id="713164787"/>
      <w:tr w:rsidR="002E1B3C" w:rsidRPr="00102774" w:rsidTr="00CE7395">
        <w:trPr>
          <w:gridAfter w:val="1"/>
          <w:wAfter w:w="11" w:type="dxa"/>
          <w:trHeight w:val="346"/>
        </w:trPr>
        <w:tc>
          <w:tcPr>
            <w:tcW w:w="3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EB0108" w:rsidP="00CE7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Miesto štartu a pristátia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="00CE73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8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E1E51" w:rsidRPr="00102774" w:rsidRDefault="002D0DE1" w:rsidP="008B1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611874214" w:edGrp="everyone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ermEnd w:id="611874214"/>
          </w:p>
        </w:tc>
      </w:tr>
      <w:tr w:rsidR="00A40093" w:rsidRPr="00102774" w:rsidTr="00CE7395">
        <w:trPr>
          <w:gridAfter w:val="1"/>
          <w:wAfter w:w="11" w:type="dxa"/>
          <w:trHeight w:val="346"/>
        </w:trPr>
        <w:tc>
          <w:tcPr>
            <w:tcW w:w="3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093" w:rsidRPr="00102774" w:rsidRDefault="00A40093" w:rsidP="00A4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Vlastník / Správca lokality / Objektu / Areálu*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19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40093" w:rsidRDefault="00A40093" w:rsidP="008B1F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2137669559" w:edGrp="everyone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ermEnd w:id="2137669559"/>
          </w:p>
        </w:tc>
      </w:tr>
      <w:tr w:rsidR="002E1B3C" w:rsidRPr="00102774">
        <w:trPr>
          <w:gridAfter w:val="1"/>
          <w:wAfter w:w="11" w:type="dxa"/>
          <w:trHeight w:hRule="exact" w:val="436"/>
        </w:trPr>
        <w:tc>
          <w:tcPr>
            <w:tcW w:w="103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CA71D7" w:rsidP="00A4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Zoznam</w:t>
            </w:r>
            <w:r w:rsidR="00071DDF">
              <w:rPr>
                <w:rFonts w:ascii="Times New Roman" w:hAnsi="Times New Roman"/>
                <w:b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ô</w:t>
            </w:r>
            <w:r w:rsidR="00071DD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A400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  <w:r w:rsidR="002E1B3C"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="002E1B3C"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E1B3C" w:rsidRPr="00102774" w:rsidTr="00CE7395">
        <w:trPr>
          <w:gridAfter w:val="1"/>
          <w:wAfter w:w="11" w:type="dxa"/>
          <w:trHeight w:val="357"/>
        </w:trPr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2E1B3C" w:rsidP="00C93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AD5583" w:rsidP="00C93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Titul, Meno, P</w:t>
            </w:r>
            <w:r w:rsidR="002E1B3C" w:rsidRPr="00102774">
              <w:rPr>
                <w:rFonts w:ascii="Times New Roman" w:hAnsi="Times New Roman"/>
                <w:b/>
                <w:sz w:val="24"/>
                <w:szCs w:val="24"/>
              </w:rPr>
              <w:t>riezvisko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2E1B3C" w:rsidP="00C93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Funkcia</w:t>
            </w:r>
          </w:p>
        </w:tc>
      </w:tr>
      <w:tr w:rsidR="002E1B3C" w:rsidRPr="00102774" w:rsidTr="00CE7395">
        <w:trPr>
          <w:gridAfter w:val="1"/>
          <w:wAfter w:w="11" w:type="dxa"/>
          <w:trHeight w:val="363"/>
        </w:trPr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3C" w:rsidRPr="00102774" w:rsidRDefault="002E1B3C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767333893" w:edGrp="everyone" w:colFirst="1" w:colLast="1"/>
            <w:permStart w:id="2077953247" w:edGrp="everyone" w:colFirst="2" w:colLast="2"/>
          </w:p>
        </w:tc>
        <w:tc>
          <w:tcPr>
            <w:tcW w:w="51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51" w:rsidRPr="00102774" w:rsidRDefault="008E1E51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496" w:rsidRPr="00102774" w:rsidRDefault="00FF3496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permEnd w:id="1767333893"/>
      <w:permEnd w:id="2077953247"/>
      <w:tr w:rsidR="002E1B3C" w:rsidRPr="00102774" w:rsidTr="00CE7395">
        <w:trPr>
          <w:gridAfter w:val="1"/>
          <w:wAfter w:w="11" w:type="dxa"/>
          <w:trHeight w:val="363"/>
        </w:trPr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3C" w:rsidRPr="00102774" w:rsidRDefault="002E1B3C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51" w:rsidRPr="00102774" w:rsidRDefault="008E1E51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3C" w:rsidRPr="00102774" w:rsidRDefault="002E1B3C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B3C" w:rsidRPr="00102774" w:rsidTr="00CE7395">
        <w:trPr>
          <w:gridAfter w:val="1"/>
          <w:wAfter w:w="11" w:type="dxa"/>
          <w:trHeight w:val="363"/>
        </w:trPr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3C" w:rsidRPr="00102774" w:rsidRDefault="002E1B3C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3C" w:rsidRPr="00102774" w:rsidRDefault="002E1B3C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3C" w:rsidRPr="00102774" w:rsidRDefault="002E1B3C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B3C" w:rsidRPr="00102774" w:rsidTr="00CE7395">
        <w:trPr>
          <w:gridAfter w:val="1"/>
          <w:wAfter w:w="11" w:type="dxa"/>
          <w:trHeight w:val="1195"/>
        </w:trPr>
        <w:tc>
          <w:tcPr>
            <w:tcW w:w="554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2E1B3C" w:rsidP="002E1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049446092" w:edGrp="everyone" w:colFirst="1" w:colLast="1"/>
          </w:p>
        </w:tc>
        <w:tc>
          <w:tcPr>
            <w:tcW w:w="48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2E1B3C" w:rsidP="00A40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774">
              <w:rPr>
                <w:rFonts w:ascii="Times New Roman" w:hAnsi="Times New Roman"/>
                <w:sz w:val="24"/>
                <w:szCs w:val="24"/>
              </w:rPr>
              <w:t>Podpisová doložka s</w:t>
            </w:r>
            <w:r w:rsidR="00155BD5" w:rsidRPr="00102774">
              <w:rPr>
                <w:rFonts w:ascii="Times New Roman" w:hAnsi="Times New Roman"/>
                <w:sz w:val="24"/>
                <w:szCs w:val="24"/>
              </w:rPr>
              <w:t> </w:t>
            </w:r>
            <w:r w:rsidR="00CE7395">
              <w:rPr>
                <w:rFonts w:ascii="Times New Roman" w:hAnsi="Times New Roman"/>
                <w:sz w:val="24"/>
                <w:szCs w:val="24"/>
              </w:rPr>
              <w:t>pečiatkou</w:t>
            </w:r>
            <w:r w:rsidRPr="00102774">
              <w:rPr>
                <w:rFonts w:ascii="Times New Roman" w:hAnsi="Times New Roman"/>
                <w:sz w:val="24"/>
                <w:szCs w:val="24"/>
              </w:rPr>
              <w:t>*</w:t>
            </w:r>
            <w:r w:rsidR="00014703" w:rsidRPr="0010277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CE739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A4009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014703" w:rsidRPr="0010277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2E1B3C" w:rsidRPr="00102774" w:rsidTr="00E66659">
        <w:trPr>
          <w:gridAfter w:val="1"/>
          <w:wAfter w:w="11" w:type="dxa"/>
          <w:trHeight w:val="380"/>
        </w:trPr>
        <w:tc>
          <w:tcPr>
            <w:tcW w:w="2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2E1B3C" w:rsidP="00A40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607035452" w:edGrp="everyone" w:colFirst="1" w:colLast="1"/>
            <w:permEnd w:id="1049446092"/>
            <w:r w:rsidRPr="00102774">
              <w:rPr>
                <w:rFonts w:ascii="Times New Roman" w:hAnsi="Times New Roman"/>
                <w:b/>
                <w:sz w:val="24"/>
                <w:szCs w:val="24"/>
              </w:rPr>
              <w:t xml:space="preserve">Príloha / Prílohy* </w:t>
            </w:r>
            <w:r w:rsidR="00037D3D"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="00A400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10277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  <w:r w:rsidRPr="001027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56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28E" w:rsidRPr="00071DDF" w:rsidRDefault="0054028E" w:rsidP="002E1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3C" w:rsidRPr="00102774" w:rsidRDefault="002E1B3C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permEnd w:id="1607035452"/>
      <w:tr w:rsidR="002E1B3C" w:rsidRPr="00102774" w:rsidTr="00003743">
        <w:trPr>
          <w:trHeight w:val="368"/>
        </w:trPr>
        <w:tc>
          <w:tcPr>
            <w:tcW w:w="10376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3C" w:rsidRPr="00102774" w:rsidRDefault="002E1B3C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B3C" w:rsidRPr="00102774" w:rsidTr="0054028E">
        <w:trPr>
          <w:trHeight w:val="173"/>
        </w:trPr>
        <w:tc>
          <w:tcPr>
            <w:tcW w:w="1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2E1B3C" w:rsidP="00540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058438767" w:edGrp="everyone" w:colFirst="1" w:colLast="1"/>
            <w:permStart w:id="1248748986" w:edGrp="everyone" w:colFirst="3" w:colLast="3"/>
            <w:r w:rsidRPr="00102774">
              <w:rPr>
                <w:rFonts w:ascii="Times New Roman" w:hAnsi="Times New Roman"/>
                <w:b/>
                <w:sz w:val="20"/>
                <w:szCs w:val="24"/>
              </w:rPr>
              <w:t>Kontakt       mail:</w:t>
            </w:r>
          </w:p>
        </w:tc>
        <w:tc>
          <w:tcPr>
            <w:tcW w:w="44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51" w:rsidRPr="00071DDF" w:rsidRDefault="008E1E51" w:rsidP="002E1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B3C" w:rsidRPr="00102774" w:rsidRDefault="002E1B3C" w:rsidP="0054028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02774">
              <w:rPr>
                <w:rFonts w:ascii="Times New Roman" w:hAnsi="Times New Roman"/>
                <w:b/>
                <w:sz w:val="20"/>
                <w:szCs w:val="24"/>
              </w:rPr>
              <w:t>tel.:</w:t>
            </w:r>
          </w:p>
        </w:tc>
        <w:tc>
          <w:tcPr>
            <w:tcW w:w="35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51" w:rsidRPr="00071DDF" w:rsidRDefault="008E1E51" w:rsidP="002E1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3C" w:rsidRPr="00102774" w:rsidRDefault="002E1B3C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permEnd w:id="1058438767"/>
      <w:permEnd w:id="1248748986"/>
      <w:tr w:rsidR="00071DDF" w:rsidRPr="00102774" w:rsidTr="0054028E">
        <w:trPr>
          <w:trHeight w:val="173"/>
        </w:trPr>
        <w:tc>
          <w:tcPr>
            <w:tcW w:w="33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1DDF" w:rsidRPr="00102774" w:rsidRDefault="007C01E7" w:rsidP="005402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                 </w:t>
            </w:r>
            <w:r w:rsidR="00071DDF">
              <w:rPr>
                <w:rFonts w:ascii="Times New Roman" w:hAnsi="Times New Roman"/>
                <w:b/>
                <w:sz w:val="20"/>
                <w:szCs w:val="24"/>
              </w:rPr>
              <w:t>korešpondenčná adresa:</w:t>
            </w:r>
          </w:p>
        </w:tc>
        <w:tc>
          <w:tcPr>
            <w:tcW w:w="685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51" w:rsidRPr="00102774" w:rsidRDefault="00B4269B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877676018" w:edGrp="everyone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ermEnd w:id="1877676018"/>
          </w:p>
        </w:tc>
        <w:tc>
          <w:tcPr>
            <w:tcW w:w="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DDF" w:rsidRPr="00102774" w:rsidRDefault="00071DDF" w:rsidP="002E1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621E" w:rsidRDefault="0062621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br w:type="page"/>
      </w:r>
    </w:p>
    <w:p w:rsidR="0007588F" w:rsidRPr="00AE716B" w:rsidRDefault="0007588F" w:rsidP="0007588F">
      <w:pPr>
        <w:spacing w:after="0" w:line="240" w:lineRule="auto"/>
        <w:rPr>
          <w:rFonts w:ascii="Times New Roman" w:hAnsi="Times New Roman"/>
          <w:b/>
          <w:sz w:val="20"/>
        </w:rPr>
      </w:pPr>
      <w:r w:rsidRPr="00AE716B">
        <w:rPr>
          <w:rFonts w:ascii="Times New Roman" w:hAnsi="Times New Roman"/>
          <w:b/>
          <w:sz w:val="20"/>
          <w:u w:val="single"/>
        </w:rPr>
        <w:lastRenderedPageBreak/>
        <w:t>Vysvetlivky</w:t>
      </w:r>
      <w:r w:rsidR="00531624" w:rsidRPr="00AE716B">
        <w:rPr>
          <w:rFonts w:ascii="Times New Roman" w:hAnsi="Times New Roman"/>
          <w:b/>
          <w:sz w:val="20"/>
          <w:u w:val="single"/>
        </w:rPr>
        <w:t xml:space="preserve"> (</w:t>
      </w:r>
      <w:r w:rsidR="0054028E">
        <w:rPr>
          <w:rFonts w:ascii="Times New Roman" w:hAnsi="Times New Roman"/>
          <w:b/>
          <w:sz w:val="20"/>
          <w:u w:val="single"/>
        </w:rPr>
        <w:t>netlačiť</w:t>
      </w:r>
      <w:r w:rsidR="00DD3C6C">
        <w:rPr>
          <w:rFonts w:ascii="Times New Roman" w:hAnsi="Times New Roman"/>
          <w:b/>
          <w:sz w:val="20"/>
          <w:u w:val="single"/>
        </w:rPr>
        <w:t xml:space="preserve"> so žiadosťou</w:t>
      </w:r>
      <w:r w:rsidR="00531624" w:rsidRPr="00AE716B">
        <w:rPr>
          <w:rFonts w:ascii="Times New Roman" w:hAnsi="Times New Roman"/>
          <w:b/>
          <w:sz w:val="20"/>
          <w:u w:val="single"/>
        </w:rPr>
        <w:t>)</w:t>
      </w:r>
      <w:r w:rsidRPr="00AE716B">
        <w:rPr>
          <w:rFonts w:ascii="Times New Roman" w:hAnsi="Times New Roman"/>
          <w:b/>
          <w:sz w:val="20"/>
          <w:u w:val="single"/>
        </w:rPr>
        <w:t>:</w:t>
      </w:r>
      <w:r w:rsidR="00531624" w:rsidRPr="00AE716B">
        <w:rPr>
          <w:rFonts w:ascii="Times New Roman" w:hAnsi="Times New Roman"/>
          <w:b/>
          <w:sz w:val="20"/>
        </w:rPr>
        <w:t xml:space="preserve"> </w:t>
      </w:r>
    </w:p>
    <w:p w:rsidR="003D00AA" w:rsidRDefault="008D6006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[]</w:t>
      </w:r>
      <w:r w:rsidR="003D00AA">
        <w:rPr>
          <w:rFonts w:ascii="Times New Roman" w:hAnsi="Times New Roman"/>
          <w:sz w:val="20"/>
        </w:rPr>
        <w:tab/>
        <w:t xml:space="preserve">text uvedený v hranatých zátvorkách nahradiť </w:t>
      </w:r>
      <w:r w:rsidR="009B726D">
        <w:rPr>
          <w:rFonts w:ascii="Times New Roman" w:hAnsi="Times New Roman"/>
          <w:sz w:val="20"/>
        </w:rPr>
        <w:t xml:space="preserve">príslušným </w:t>
      </w:r>
      <w:r w:rsidR="003D00AA">
        <w:rPr>
          <w:rFonts w:ascii="Times New Roman" w:hAnsi="Times New Roman"/>
          <w:sz w:val="20"/>
        </w:rPr>
        <w:t>textom.</w:t>
      </w:r>
      <w:bookmarkStart w:id="0" w:name="_GoBack"/>
      <w:bookmarkEnd w:id="0"/>
    </w:p>
    <w:p w:rsidR="008F5E86" w:rsidRPr="0016126F" w:rsidRDefault="008F5E86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</w:t>
      </w:r>
      <w:r>
        <w:rPr>
          <w:rFonts w:ascii="Times New Roman" w:hAnsi="Times New Roman"/>
          <w:sz w:val="20"/>
        </w:rPr>
        <w:tab/>
        <w:t>Nehodiace sa škrtni</w:t>
      </w:r>
      <w:r w:rsidR="00321012">
        <w:rPr>
          <w:rFonts w:ascii="Times New Roman" w:hAnsi="Times New Roman"/>
          <w:sz w:val="20"/>
        </w:rPr>
        <w:t>.</w:t>
      </w:r>
    </w:p>
    <w:p w:rsidR="0007588F" w:rsidRDefault="0007588F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07588F"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)</w:t>
      </w:r>
      <w:r w:rsidR="00775EAF">
        <w:rPr>
          <w:rFonts w:ascii="Times New Roman" w:hAnsi="Times New Roman"/>
          <w:sz w:val="20"/>
        </w:rPr>
        <w:t xml:space="preserve"> </w:t>
      </w:r>
      <w:r w:rsidR="00985CE2">
        <w:rPr>
          <w:rFonts w:ascii="Times New Roman" w:hAnsi="Times New Roman"/>
          <w:sz w:val="20"/>
        </w:rPr>
        <w:tab/>
      </w:r>
      <w:r w:rsidR="00775EAF">
        <w:rPr>
          <w:rFonts w:ascii="Times New Roman" w:hAnsi="Times New Roman"/>
          <w:sz w:val="20"/>
        </w:rPr>
        <w:t>Uviesť celý názov, sídlo, identifikačné číslo žiadateľa.</w:t>
      </w:r>
    </w:p>
    <w:p w:rsidR="00775EAF" w:rsidRDefault="00775EAF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) </w:t>
      </w:r>
      <w:r w:rsidR="00985CE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Uviesť číslo žiadosti</w:t>
      </w:r>
      <w:r w:rsidR="00315A3E">
        <w:rPr>
          <w:rFonts w:ascii="Times New Roman" w:hAnsi="Times New Roman"/>
          <w:sz w:val="20"/>
        </w:rPr>
        <w:t xml:space="preserve"> (číslo žiadateľa)</w:t>
      </w:r>
      <w:r>
        <w:rPr>
          <w:rFonts w:ascii="Times New Roman" w:hAnsi="Times New Roman"/>
          <w:sz w:val="20"/>
        </w:rPr>
        <w:t xml:space="preserve"> – jednoznačná id</w:t>
      </w:r>
      <w:r w:rsidR="00043C25">
        <w:rPr>
          <w:rFonts w:ascii="Times New Roman" w:hAnsi="Times New Roman"/>
          <w:sz w:val="20"/>
        </w:rPr>
        <w:t>entifikácia v rámci komunikácie</w:t>
      </w:r>
      <w:r>
        <w:rPr>
          <w:rFonts w:ascii="Times New Roman" w:hAnsi="Times New Roman"/>
          <w:sz w:val="20"/>
        </w:rPr>
        <w:t>.</w:t>
      </w:r>
    </w:p>
    <w:p w:rsidR="00775EAF" w:rsidRDefault="00775EAF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) </w:t>
      </w:r>
      <w:r w:rsidR="00985CE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Uviesť dátum podpísania žiadosti.</w:t>
      </w:r>
    </w:p>
    <w:p w:rsidR="00775EAF" w:rsidRDefault="00155BD5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 w:rsidR="00775EAF">
        <w:rPr>
          <w:rFonts w:ascii="Times New Roman" w:hAnsi="Times New Roman"/>
          <w:sz w:val="20"/>
        </w:rPr>
        <w:t xml:space="preserve">) </w:t>
      </w:r>
      <w:r w:rsidR="00985CE2">
        <w:rPr>
          <w:rFonts w:ascii="Times New Roman" w:hAnsi="Times New Roman"/>
          <w:sz w:val="20"/>
        </w:rPr>
        <w:tab/>
      </w:r>
      <w:r w:rsidR="00775EAF">
        <w:rPr>
          <w:rFonts w:ascii="Times New Roman" w:hAnsi="Times New Roman"/>
          <w:sz w:val="20"/>
        </w:rPr>
        <w:t xml:space="preserve">Upraviť podľa potreby – </w:t>
      </w:r>
      <w:r w:rsidR="00B75559">
        <w:rPr>
          <w:rFonts w:ascii="Times New Roman" w:hAnsi="Times New Roman"/>
          <w:sz w:val="20"/>
        </w:rPr>
        <w:t>podľa typu zaznamenávania územia SR (napr.: letecké meračské snímkovanie, letecké laserové skenovanie, letecké radarové snímanie), v celom spektre elektromagnetického žiarenia</w:t>
      </w:r>
      <w:r w:rsidR="00775EAF">
        <w:rPr>
          <w:rFonts w:ascii="Times New Roman" w:hAnsi="Times New Roman"/>
          <w:sz w:val="20"/>
        </w:rPr>
        <w:t>.</w:t>
      </w:r>
    </w:p>
    <w:p w:rsidR="00775EAF" w:rsidRPr="00F81560" w:rsidRDefault="00155BD5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color w:val="0070C0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 w:rsidR="00775EAF">
        <w:rPr>
          <w:rFonts w:ascii="Times New Roman" w:hAnsi="Times New Roman"/>
          <w:sz w:val="20"/>
        </w:rPr>
        <w:t xml:space="preserve">) </w:t>
      </w:r>
      <w:r w:rsidR="00985CE2">
        <w:rPr>
          <w:rFonts w:ascii="Times New Roman" w:hAnsi="Times New Roman"/>
          <w:sz w:val="20"/>
        </w:rPr>
        <w:tab/>
      </w:r>
      <w:r w:rsidR="00775EAF">
        <w:rPr>
          <w:rFonts w:ascii="Times New Roman" w:hAnsi="Times New Roman"/>
          <w:sz w:val="20"/>
        </w:rPr>
        <w:t xml:space="preserve">Uviesť vykonávateľa </w:t>
      </w:r>
      <w:r w:rsidR="00B2268C" w:rsidRPr="00B2268C">
        <w:rPr>
          <w:rFonts w:ascii="Times New Roman" w:hAnsi="Times New Roman"/>
          <w:sz w:val="20"/>
        </w:rPr>
        <w:t>(názov, sídlo, identifikačné číslo)</w:t>
      </w:r>
      <w:r w:rsidR="00B2268C">
        <w:rPr>
          <w:rFonts w:ascii="Times New Roman" w:hAnsi="Times New Roman"/>
          <w:i/>
          <w:color w:val="0070C0"/>
          <w:sz w:val="20"/>
        </w:rPr>
        <w:t xml:space="preserve"> </w:t>
      </w:r>
      <w:r w:rsidR="00775EAF">
        <w:rPr>
          <w:rFonts w:ascii="Times New Roman" w:hAnsi="Times New Roman"/>
          <w:sz w:val="20"/>
        </w:rPr>
        <w:t>– vo väčšine prípadov sa zhoduje so žiadateľom</w:t>
      </w:r>
      <w:r w:rsidR="00775EAF" w:rsidRPr="00F81560">
        <w:rPr>
          <w:rFonts w:ascii="Times New Roman" w:hAnsi="Times New Roman"/>
          <w:i/>
          <w:color w:val="0070C0"/>
          <w:sz w:val="20"/>
        </w:rPr>
        <w:t>.</w:t>
      </w:r>
    </w:p>
    <w:p w:rsidR="00775EAF" w:rsidRDefault="00155BD5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 w:rsidR="00775EAF">
        <w:rPr>
          <w:rFonts w:ascii="Times New Roman" w:hAnsi="Times New Roman"/>
          <w:sz w:val="20"/>
        </w:rPr>
        <w:t>)</w:t>
      </w:r>
      <w:r w:rsidR="00985CE2">
        <w:rPr>
          <w:rFonts w:ascii="Times New Roman" w:hAnsi="Times New Roman"/>
          <w:sz w:val="20"/>
        </w:rPr>
        <w:tab/>
      </w:r>
      <w:r w:rsidR="00775EAF">
        <w:rPr>
          <w:rFonts w:ascii="Times New Roman" w:hAnsi="Times New Roman"/>
          <w:sz w:val="20"/>
        </w:rPr>
        <w:t>Uviesť celý názov, sídlo, identifikačné číslo objednávateľa.</w:t>
      </w:r>
    </w:p>
    <w:p w:rsidR="00775EAF" w:rsidRDefault="00155BD5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 w:rsidR="00775EAF">
        <w:rPr>
          <w:rFonts w:ascii="Times New Roman" w:hAnsi="Times New Roman"/>
          <w:sz w:val="20"/>
        </w:rPr>
        <w:t xml:space="preserve">) </w:t>
      </w:r>
      <w:r w:rsidR="00985CE2">
        <w:rPr>
          <w:rFonts w:ascii="Times New Roman" w:hAnsi="Times New Roman"/>
          <w:sz w:val="20"/>
        </w:rPr>
        <w:tab/>
      </w:r>
      <w:r w:rsidR="00775EAF">
        <w:rPr>
          <w:rFonts w:ascii="Times New Roman" w:hAnsi="Times New Roman"/>
          <w:sz w:val="20"/>
        </w:rPr>
        <w:t>Uviesť presnú lokalitu</w:t>
      </w:r>
      <w:r w:rsidR="00267869">
        <w:rPr>
          <w:rFonts w:ascii="Times New Roman" w:hAnsi="Times New Roman"/>
          <w:sz w:val="20"/>
        </w:rPr>
        <w:t xml:space="preserve"> / lokality</w:t>
      </w:r>
      <w:r w:rsidR="00F81560">
        <w:rPr>
          <w:rFonts w:ascii="Times New Roman" w:hAnsi="Times New Roman"/>
          <w:sz w:val="20"/>
        </w:rPr>
        <w:t>/ a zónu letu</w:t>
      </w:r>
      <w:r w:rsidR="00985CE2">
        <w:rPr>
          <w:rFonts w:ascii="Times New Roman" w:hAnsi="Times New Roman"/>
          <w:sz w:val="20"/>
        </w:rPr>
        <w:t xml:space="preserve"> popisom</w:t>
      </w:r>
      <w:r w:rsidR="00B869D1">
        <w:rPr>
          <w:rFonts w:ascii="Times New Roman" w:hAnsi="Times New Roman"/>
          <w:sz w:val="20"/>
        </w:rPr>
        <w:t xml:space="preserve"> (V grafickej prílohe polygónom rozdielnej farby)</w:t>
      </w:r>
      <w:r w:rsidR="00A20AA0">
        <w:rPr>
          <w:rFonts w:ascii="Times New Roman" w:hAnsi="Times New Roman"/>
          <w:sz w:val="20"/>
        </w:rPr>
        <w:t>. V prípade viacerých lokalít vložiť riadky</w:t>
      </w:r>
      <w:r w:rsidR="00985CE2">
        <w:rPr>
          <w:rFonts w:ascii="Times New Roman" w:hAnsi="Times New Roman"/>
          <w:sz w:val="20"/>
        </w:rPr>
        <w:t xml:space="preserve"> a lokality očíslovať tak, aby korešpondovali s číslovaním a</w:t>
      </w:r>
      <w:r w:rsidR="009D726B">
        <w:rPr>
          <w:rFonts w:ascii="Times New Roman" w:hAnsi="Times New Roman"/>
          <w:sz w:val="20"/>
        </w:rPr>
        <w:t> </w:t>
      </w:r>
      <w:r w:rsidR="00985CE2">
        <w:rPr>
          <w:rFonts w:ascii="Times New Roman" w:hAnsi="Times New Roman"/>
          <w:sz w:val="20"/>
        </w:rPr>
        <w:t>označením</w:t>
      </w:r>
      <w:r w:rsidR="009D726B">
        <w:rPr>
          <w:rFonts w:ascii="Times New Roman" w:hAnsi="Times New Roman"/>
          <w:sz w:val="20"/>
        </w:rPr>
        <w:t xml:space="preserve"> podľa bodu </w:t>
      </w:r>
      <w:r w:rsidR="00B869D1">
        <w:rPr>
          <w:rFonts w:ascii="Times New Roman" w:hAnsi="Times New Roman"/>
          <w:sz w:val="20"/>
          <w:vertAlign w:val="superscript"/>
        </w:rPr>
        <w:t>2</w:t>
      </w:r>
      <w:r w:rsidR="002E7AF7">
        <w:rPr>
          <w:rFonts w:ascii="Times New Roman" w:hAnsi="Times New Roman"/>
          <w:sz w:val="20"/>
          <w:vertAlign w:val="superscript"/>
        </w:rPr>
        <w:t>0</w:t>
      </w:r>
      <w:r w:rsidR="009D726B">
        <w:rPr>
          <w:rFonts w:ascii="Times New Roman" w:hAnsi="Times New Roman"/>
          <w:sz w:val="20"/>
        </w:rPr>
        <w:t>) a</w:t>
      </w:r>
      <w:r w:rsidR="00985CE2">
        <w:rPr>
          <w:rFonts w:ascii="Times New Roman" w:hAnsi="Times New Roman"/>
          <w:sz w:val="20"/>
        </w:rPr>
        <w:t xml:space="preserve"> grafický</w:t>
      </w:r>
      <w:r w:rsidR="009D726B">
        <w:rPr>
          <w:rFonts w:ascii="Times New Roman" w:hAnsi="Times New Roman"/>
          <w:sz w:val="20"/>
        </w:rPr>
        <w:t>mi</w:t>
      </w:r>
      <w:r w:rsidR="00985CE2">
        <w:rPr>
          <w:rFonts w:ascii="Times New Roman" w:hAnsi="Times New Roman"/>
          <w:sz w:val="20"/>
        </w:rPr>
        <w:t xml:space="preserve"> príloh</w:t>
      </w:r>
      <w:r w:rsidR="009D726B">
        <w:rPr>
          <w:rFonts w:ascii="Times New Roman" w:hAnsi="Times New Roman"/>
          <w:sz w:val="20"/>
        </w:rPr>
        <w:t>ami</w:t>
      </w:r>
      <w:r w:rsidR="00702E1D">
        <w:rPr>
          <w:rFonts w:ascii="Times New Roman" w:hAnsi="Times New Roman"/>
          <w:sz w:val="20"/>
        </w:rPr>
        <w:t xml:space="preserve"> žiadosti</w:t>
      </w:r>
      <w:r w:rsidR="00985CE2">
        <w:rPr>
          <w:rFonts w:ascii="Times New Roman" w:hAnsi="Times New Roman"/>
          <w:sz w:val="20"/>
        </w:rPr>
        <w:t>.</w:t>
      </w:r>
      <w:r w:rsidR="006E591E">
        <w:rPr>
          <w:rFonts w:ascii="Times New Roman" w:hAnsi="Times New Roman"/>
          <w:sz w:val="20"/>
        </w:rPr>
        <w:t xml:space="preserve"> Lokalitu doplniť okresom.</w:t>
      </w:r>
    </w:p>
    <w:p w:rsidR="00874532" w:rsidRDefault="00F60AEA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F60AEA">
        <w:rPr>
          <w:rFonts w:ascii="Times New Roman" w:hAnsi="Times New Roman"/>
          <w:sz w:val="20"/>
          <w:vertAlign w:val="superscript"/>
        </w:rPr>
        <w:t>8</w:t>
      </w:r>
      <w:r w:rsidR="00874532">
        <w:rPr>
          <w:rFonts w:ascii="Times New Roman" w:hAnsi="Times New Roman"/>
          <w:sz w:val="20"/>
        </w:rPr>
        <w:t>)</w:t>
      </w:r>
      <w:r w:rsidR="00874532">
        <w:rPr>
          <w:rFonts w:ascii="Times New Roman" w:hAnsi="Times New Roman"/>
          <w:sz w:val="20"/>
        </w:rPr>
        <w:tab/>
        <w:t>Uviesť výšku letu alebo rozsah minimálnej a maximálnej výška v metroch nad morom.</w:t>
      </w:r>
    </w:p>
    <w:p w:rsidR="00985CE2" w:rsidRPr="00F81560" w:rsidRDefault="00F60AEA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color w:val="0070C0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 w:rsidR="00874532">
        <w:rPr>
          <w:rFonts w:ascii="Times New Roman" w:hAnsi="Times New Roman"/>
          <w:sz w:val="20"/>
        </w:rPr>
        <w:t>)</w:t>
      </w:r>
      <w:r w:rsidR="00985CE2">
        <w:rPr>
          <w:rFonts w:ascii="Times New Roman" w:hAnsi="Times New Roman"/>
          <w:sz w:val="20"/>
        </w:rPr>
        <w:tab/>
        <w:t>Uviesť dátum alebo obdobie</w:t>
      </w:r>
      <w:r w:rsidR="00B2268C">
        <w:rPr>
          <w:rFonts w:ascii="Times New Roman" w:hAnsi="Times New Roman"/>
          <w:sz w:val="20"/>
        </w:rPr>
        <w:t xml:space="preserve"> (maximálne 30 dní)</w:t>
      </w:r>
      <w:r w:rsidR="00985CE2">
        <w:rPr>
          <w:rFonts w:ascii="Times New Roman" w:hAnsi="Times New Roman"/>
          <w:sz w:val="20"/>
        </w:rPr>
        <w:t>. V prípade jedného dňa uviesť, napr.: Od: 12.8.2016 Do: 12.8.2016</w:t>
      </w:r>
      <w:r w:rsidR="00B2268C">
        <w:rPr>
          <w:rFonts w:ascii="Times New Roman" w:hAnsi="Times New Roman"/>
          <w:sz w:val="20"/>
        </w:rPr>
        <w:t>.</w:t>
      </w:r>
    </w:p>
    <w:p w:rsidR="00985CE2" w:rsidRDefault="00985CE2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 w:rsidR="00F60AEA">
        <w:rPr>
          <w:rFonts w:ascii="Times New Roman" w:hAnsi="Times New Roman"/>
          <w:sz w:val="20"/>
          <w:vertAlign w:val="superscript"/>
        </w:rPr>
        <w:t>0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Uviesť účel tak, aby z jeho popisu bolo jednoznačn</w:t>
      </w:r>
      <w:r w:rsidR="00720BA7">
        <w:rPr>
          <w:rFonts w:ascii="Times New Roman" w:hAnsi="Times New Roman"/>
          <w:sz w:val="20"/>
        </w:rPr>
        <w:t xml:space="preserve">e zrejmý účel leteckého </w:t>
      </w:r>
      <w:r w:rsidR="00F60AEA">
        <w:rPr>
          <w:rFonts w:ascii="Times New Roman" w:hAnsi="Times New Roman"/>
          <w:sz w:val="20"/>
        </w:rPr>
        <w:t xml:space="preserve">meračského snímkovania alebo iního </w:t>
      </w:r>
      <w:r w:rsidR="000F32F8">
        <w:rPr>
          <w:rFonts w:ascii="Times New Roman" w:hAnsi="Times New Roman"/>
          <w:sz w:val="20"/>
        </w:rPr>
        <w:t xml:space="preserve">letetckého </w:t>
      </w:r>
      <w:r w:rsidR="00F60AEA">
        <w:rPr>
          <w:rFonts w:ascii="Times New Roman" w:hAnsi="Times New Roman"/>
          <w:sz w:val="20"/>
        </w:rPr>
        <w:t>zaznamenávania územia SR</w:t>
      </w:r>
      <w:r w:rsidR="00720BA7">
        <w:rPr>
          <w:rFonts w:ascii="Times New Roman" w:hAnsi="Times New Roman"/>
          <w:sz w:val="20"/>
        </w:rPr>
        <w:t>.</w:t>
      </w:r>
    </w:p>
    <w:p w:rsidR="00BF3DD1" w:rsidRDefault="00BF3DD1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BF3DD1">
        <w:rPr>
          <w:rFonts w:ascii="Times New Roman" w:hAnsi="Times New Roman"/>
          <w:sz w:val="20"/>
          <w:vertAlign w:val="superscript"/>
        </w:rPr>
        <w:t>11</w:t>
      </w:r>
      <w:r>
        <w:rPr>
          <w:rFonts w:ascii="Times New Roman" w:hAnsi="Times New Roman"/>
          <w:sz w:val="20"/>
        </w:rPr>
        <w:t>)</w:t>
      </w:r>
      <w:r w:rsidR="00503703">
        <w:rPr>
          <w:rFonts w:ascii="Times New Roman" w:hAnsi="Times New Roman"/>
          <w:sz w:val="20"/>
        </w:rPr>
        <w:t xml:space="preserve"> Uviesť číslo povolenia na lete</w:t>
      </w:r>
      <w:r>
        <w:rPr>
          <w:rFonts w:ascii="Times New Roman" w:hAnsi="Times New Roman"/>
          <w:sz w:val="20"/>
        </w:rPr>
        <w:t>cké práce</w:t>
      </w:r>
      <w:r w:rsidR="00503703">
        <w:rPr>
          <w:rFonts w:ascii="Times New Roman" w:hAnsi="Times New Roman"/>
          <w:sz w:val="20"/>
        </w:rPr>
        <w:t>, osobitných povolení,</w:t>
      </w:r>
      <w:r>
        <w:rPr>
          <w:rFonts w:ascii="Times New Roman" w:hAnsi="Times New Roman"/>
          <w:sz w:val="20"/>
        </w:rPr>
        <w:t xml:space="preserve"> vydan</w:t>
      </w:r>
      <w:r w:rsidR="00503703">
        <w:rPr>
          <w:rFonts w:ascii="Times New Roman" w:hAnsi="Times New Roman"/>
          <w:sz w:val="20"/>
        </w:rPr>
        <w:t>ých</w:t>
      </w:r>
      <w:r>
        <w:rPr>
          <w:rFonts w:ascii="Times New Roman" w:hAnsi="Times New Roman"/>
          <w:sz w:val="20"/>
        </w:rPr>
        <w:t xml:space="preserve"> Dopravným úradom a jeho platnosť.</w:t>
      </w:r>
    </w:p>
    <w:p w:rsidR="00F60AEA" w:rsidRDefault="00F60AEA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F60AEA">
        <w:rPr>
          <w:rFonts w:ascii="Times New Roman" w:hAnsi="Times New Roman"/>
          <w:sz w:val="20"/>
          <w:vertAlign w:val="superscript"/>
        </w:rPr>
        <w:t>1</w:t>
      </w:r>
      <w:r w:rsidR="00CE7395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</w:t>
      </w:r>
      <w:r w:rsidR="000F32F8">
        <w:rPr>
          <w:rFonts w:ascii="Times New Roman" w:hAnsi="Times New Roman"/>
          <w:sz w:val="20"/>
        </w:rPr>
        <w:t xml:space="preserve"> Uviesť plánovaný počet snímok z vykonania leteckého meračského snímkovania alebo množstvo iných dát z iného leteckého zaznamenávania územia SR.</w:t>
      </w:r>
    </w:p>
    <w:p w:rsidR="00B36A7C" w:rsidRDefault="00B36A7C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B36A7C">
        <w:rPr>
          <w:rFonts w:ascii="Times New Roman" w:hAnsi="Times New Roman"/>
          <w:sz w:val="20"/>
          <w:vertAlign w:val="superscript"/>
        </w:rPr>
        <w:t>1</w:t>
      </w:r>
      <w:r w:rsidR="00CE7395"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) Uviesť mierku leteckého meračského snímkovania – rozlišovaciu schopnosť na m</w:t>
      </w:r>
      <w:r w:rsidRPr="00B36A7C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  <w:vertAlign w:val="superscript"/>
        </w:rPr>
        <w:t xml:space="preserve"> </w:t>
      </w:r>
      <w:r>
        <w:rPr>
          <w:rFonts w:ascii="Times New Roman" w:hAnsi="Times New Roman"/>
          <w:sz w:val="20"/>
        </w:rPr>
        <w:t>(GSD).</w:t>
      </w:r>
    </w:p>
    <w:p w:rsidR="00B36A7C" w:rsidRDefault="00B36A7C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B36A7C">
        <w:rPr>
          <w:rFonts w:ascii="Times New Roman" w:hAnsi="Times New Roman"/>
          <w:sz w:val="20"/>
          <w:vertAlign w:val="superscript"/>
        </w:rPr>
        <w:t>1</w:t>
      </w:r>
      <w:r w:rsidR="00CE7395"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</w:rPr>
        <w:t>) Uviesť pozdĺžny a priečny prekryt snímok v percentách.</w:t>
      </w:r>
    </w:p>
    <w:p w:rsidR="00720BA7" w:rsidRDefault="00720BA7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 w:rsidR="00CE7395"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Uviesť číslo </w:t>
      </w:r>
      <w:r w:rsidR="00187A1E">
        <w:rPr>
          <w:rFonts w:ascii="Times New Roman" w:hAnsi="Times New Roman"/>
          <w:sz w:val="20"/>
        </w:rPr>
        <w:t>zmluvy o postupovaní utajovaných skutočností medzi podnikateľom a MO SR</w:t>
      </w:r>
      <w:r w:rsidR="00B36A7C">
        <w:rPr>
          <w:rFonts w:ascii="Times New Roman" w:hAnsi="Times New Roman"/>
          <w:sz w:val="20"/>
        </w:rPr>
        <w:t xml:space="preserve"> a jej platnosť</w:t>
      </w:r>
      <w:r>
        <w:rPr>
          <w:rFonts w:ascii="Times New Roman" w:hAnsi="Times New Roman"/>
          <w:sz w:val="20"/>
        </w:rPr>
        <w:t>.</w:t>
      </w:r>
    </w:p>
    <w:p w:rsidR="00720BA7" w:rsidRDefault="00720BA7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 w:rsidR="00CE7395"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Uviesť druh (lietadlo</w:t>
      </w:r>
      <w:r w:rsidR="005E6FB0">
        <w:rPr>
          <w:rFonts w:ascii="Times New Roman" w:hAnsi="Times New Roman"/>
          <w:sz w:val="20"/>
        </w:rPr>
        <w:t>, vrtuľník, UAV) a typ lietadla</w:t>
      </w:r>
      <w:r w:rsidR="00B36A7C">
        <w:rPr>
          <w:rFonts w:ascii="Times New Roman" w:hAnsi="Times New Roman"/>
          <w:sz w:val="20"/>
        </w:rPr>
        <w:t xml:space="preserve"> a jeho poznávaciu značku (imatrikulačný znak)</w:t>
      </w:r>
      <w:r w:rsidR="005E6FB0">
        <w:rPr>
          <w:rFonts w:ascii="Times New Roman" w:hAnsi="Times New Roman"/>
          <w:sz w:val="20"/>
        </w:rPr>
        <w:t>.</w:t>
      </w:r>
      <w:r w:rsidR="00CA71D7">
        <w:rPr>
          <w:rFonts w:ascii="Times New Roman" w:hAnsi="Times New Roman"/>
          <w:sz w:val="20"/>
        </w:rPr>
        <w:t xml:space="preserve"> Ak ide o UAV </w:t>
      </w:r>
      <w:r w:rsidR="00D706BB">
        <w:rPr>
          <w:rFonts w:ascii="Times New Roman" w:hAnsi="Times New Roman"/>
          <w:sz w:val="20"/>
        </w:rPr>
        <w:t xml:space="preserve">namiesto poznávacej značky </w:t>
      </w:r>
      <w:r w:rsidR="00CA71D7">
        <w:rPr>
          <w:rFonts w:ascii="Times New Roman" w:hAnsi="Times New Roman"/>
          <w:sz w:val="20"/>
        </w:rPr>
        <w:t xml:space="preserve">uviesť </w:t>
      </w:r>
      <w:r w:rsidR="00D706BB">
        <w:rPr>
          <w:rFonts w:ascii="Times New Roman" w:hAnsi="Times New Roman"/>
          <w:sz w:val="20"/>
        </w:rPr>
        <w:t xml:space="preserve">evidenčné číslo povolenia Dopravného úradu, číslo pod ktorým je lietadlo – UAV evidované na Dopravnom úrade, napr. </w:t>
      </w:r>
      <w:r w:rsidR="00D706BB" w:rsidRPr="005E6FB0">
        <w:rPr>
          <w:rFonts w:ascii="Times New Roman" w:hAnsi="Times New Roman"/>
          <w:sz w:val="20"/>
        </w:rPr>
        <w:t>30480/2015/RL</w:t>
      </w:r>
      <w:r w:rsidR="00D706BB">
        <w:rPr>
          <w:rFonts w:ascii="Times New Roman" w:hAnsi="Times New Roman"/>
          <w:sz w:val="20"/>
        </w:rPr>
        <w:t>.</w:t>
      </w:r>
    </w:p>
    <w:p w:rsidR="001B674F" w:rsidRDefault="001B674F" w:rsidP="001B674F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 w:rsidR="00CE7395"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Uviesť typ záznamového zariadenia </w:t>
      </w:r>
      <w:r w:rsidR="00B36A7C">
        <w:rPr>
          <w:rFonts w:ascii="Times New Roman" w:hAnsi="Times New Roman"/>
          <w:sz w:val="20"/>
        </w:rPr>
        <w:t xml:space="preserve">a jeho </w:t>
      </w:r>
      <w:r>
        <w:rPr>
          <w:rFonts w:ascii="Times New Roman" w:hAnsi="Times New Roman"/>
          <w:sz w:val="20"/>
        </w:rPr>
        <w:t>výrobn</w:t>
      </w:r>
      <w:r w:rsidR="00B36A7C">
        <w:rPr>
          <w:rFonts w:ascii="Times New Roman" w:hAnsi="Times New Roman"/>
          <w:sz w:val="20"/>
        </w:rPr>
        <w:t>é</w:t>
      </w:r>
      <w:r>
        <w:rPr>
          <w:rFonts w:ascii="Times New Roman" w:hAnsi="Times New Roman"/>
          <w:sz w:val="20"/>
        </w:rPr>
        <w:t xml:space="preserve"> číslo.</w:t>
      </w:r>
    </w:p>
    <w:p w:rsidR="005E6FB0" w:rsidRDefault="005E6FB0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 w:rsidR="00CE7395">
        <w:rPr>
          <w:rFonts w:ascii="Times New Roman" w:hAnsi="Times New Roman"/>
          <w:sz w:val="20"/>
          <w:vertAlign w:val="superscript"/>
        </w:rPr>
        <w:t>8</w:t>
      </w:r>
      <w:r>
        <w:rPr>
          <w:rFonts w:ascii="Times New Roman" w:hAnsi="Times New Roman"/>
          <w:sz w:val="20"/>
        </w:rPr>
        <w:t>)</w:t>
      </w:r>
      <w:r w:rsidR="00702E1D">
        <w:rPr>
          <w:rFonts w:ascii="Times New Roman" w:hAnsi="Times New Roman"/>
          <w:sz w:val="20"/>
        </w:rPr>
        <w:tab/>
        <w:t xml:space="preserve">Uviesť </w:t>
      </w:r>
      <w:r w:rsidR="00F80164">
        <w:rPr>
          <w:rFonts w:ascii="Times New Roman" w:hAnsi="Times New Roman"/>
          <w:sz w:val="20"/>
        </w:rPr>
        <w:t xml:space="preserve">miesto štartu a pristátia </w:t>
      </w:r>
      <w:r w:rsidR="00071DDF">
        <w:rPr>
          <w:rFonts w:ascii="Times New Roman" w:hAnsi="Times New Roman"/>
          <w:sz w:val="20"/>
        </w:rPr>
        <w:t>lietadla</w:t>
      </w:r>
      <w:r w:rsidR="00702E1D">
        <w:rPr>
          <w:rFonts w:ascii="Times New Roman" w:hAnsi="Times New Roman"/>
          <w:sz w:val="20"/>
        </w:rPr>
        <w:t>.</w:t>
      </w:r>
    </w:p>
    <w:p w:rsidR="00A40093" w:rsidRDefault="00A40093" w:rsidP="00A4009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19</w:t>
      </w:r>
      <w:r w:rsidRPr="00C93AC1">
        <w:rPr>
          <w:rFonts w:ascii="Times New Roman" w:hAnsi="Times New Roman"/>
          <w:sz w:val="20"/>
        </w:rPr>
        <w:t>)</w:t>
      </w:r>
      <w:r w:rsidRPr="00C93AC1">
        <w:rPr>
          <w:rFonts w:ascii="Times New Roman" w:hAnsi="Times New Roman"/>
          <w:sz w:val="20"/>
        </w:rPr>
        <w:tab/>
        <w:t>Uviesť meno, názov, adresu, sídlo vlastníka / správcu lokality / objektu / areálu – priložiť ako prílohu súhlas vlastníka / správcu lokality / objektu / areálu</w:t>
      </w:r>
      <w:r>
        <w:rPr>
          <w:rFonts w:ascii="Times New Roman" w:hAnsi="Times New Roman"/>
          <w:sz w:val="20"/>
        </w:rPr>
        <w:t xml:space="preserve"> – platí len pri použití lietadla schopného lietať bez pilota (UAV)</w:t>
      </w:r>
      <w:r w:rsidRPr="00C93AC1">
        <w:rPr>
          <w:rFonts w:ascii="Times New Roman" w:hAnsi="Times New Roman"/>
          <w:sz w:val="20"/>
        </w:rPr>
        <w:t>.</w:t>
      </w:r>
    </w:p>
    <w:p w:rsidR="0065439D" w:rsidRDefault="00A40093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20</w:t>
      </w:r>
      <w:r w:rsidR="00812375">
        <w:rPr>
          <w:rFonts w:ascii="Times New Roman" w:hAnsi="Times New Roman"/>
          <w:sz w:val="20"/>
        </w:rPr>
        <w:t>)</w:t>
      </w:r>
      <w:r w:rsidR="0052187C">
        <w:rPr>
          <w:rFonts w:ascii="Times New Roman" w:hAnsi="Times New Roman"/>
          <w:sz w:val="20"/>
        </w:rPr>
        <w:tab/>
        <w:t>Uviesť menný zoznam osôb, ktor</w:t>
      </w:r>
      <w:r w:rsidR="009B726D">
        <w:rPr>
          <w:rFonts w:ascii="Times New Roman" w:hAnsi="Times New Roman"/>
          <w:sz w:val="20"/>
        </w:rPr>
        <w:t>í</w:t>
      </w:r>
      <w:r w:rsidR="0052187C">
        <w:rPr>
          <w:rFonts w:ascii="Times New Roman" w:hAnsi="Times New Roman"/>
          <w:sz w:val="20"/>
        </w:rPr>
        <w:t xml:space="preserve"> sa zúčastnia leteckého </w:t>
      </w:r>
      <w:r w:rsidR="009B726D">
        <w:rPr>
          <w:rFonts w:ascii="Times New Roman" w:hAnsi="Times New Roman"/>
          <w:sz w:val="20"/>
        </w:rPr>
        <w:t>meračského snímkovania alebo iného zaznamenávania územia SR</w:t>
      </w:r>
      <w:r w:rsidR="000D0F69">
        <w:rPr>
          <w:rFonts w:ascii="Times New Roman" w:hAnsi="Times New Roman"/>
          <w:sz w:val="20"/>
        </w:rPr>
        <w:t xml:space="preserve"> (oprávnené osoby, piloti, palubný personál a i.)</w:t>
      </w:r>
      <w:r w:rsidR="0052187C">
        <w:rPr>
          <w:rFonts w:ascii="Times New Roman" w:hAnsi="Times New Roman"/>
          <w:sz w:val="20"/>
        </w:rPr>
        <w:t>.</w:t>
      </w:r>
    </w:p>
    <w:p w:rsidR="0016126F" w:rsidRDefault="00CE7395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 w:rsidR="00A40093">
        <w:rPr>
          <w:rFonts w:ascii="Times New Roman" w:hAnsi="Times New Roman"/>
          <w:sz w:val="20"/>
          <w:vertAlign w:val="superscript"/>
        </w:rPr>
        <w:t>1</w:t>
      </w:r>
      <w:r w:rsidR="0016126F">
        <w:rPr>
          <w:rFonts w:ascii="Times New Roman" w:hAnsi="Times New Roman"/>
          <w:sz w:val="20"/>
        </w:rPr>
        <w:t>)</w:t>
      </w:r>
      <w:r w:rsidR="0016126F">
        <w:rPr>
          <w:rFonts w:ascii="Times New Roman" w:hAnsi="Times New Roman"/>
          <w:sz w:val="20"/>
        </w:rPr>
        <w:tab/>
        <w:t>Uviesť titul, meno, priezvisko štatutára žiadateľa s jeho podpisom a pečiatkou.</w:t>
      </w:r>
      <w:r w:rsidR="009B726D">
        <w:rPr>
          <w:rFonts w:ascii="Times New Roman" w:hAnsi="Times New Roman"/>
          <w:sz w:val="20"/>
        </w:rPr>
        <w:t xml:space="preserve"> Štatutára možno nahradiť oprávnenou osobou poverenou štatutárom (poverenie priložiť k žiadosti). </w:t>
      </w:r>
    </w:p>
    <w:p w:rsidR="0052187C" w:rsidRDefault="00C93AC1" w:rsidP="00B869D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 w:rsidR="00A40093">
        <w:rPr>
          <w:rFonts w:ascii="Times New Roman" w:hAnsi="Times New Roman"/>
          <w:sz w:val="20"/>
          <w:vertAlign w:val="superscript"/>
        </w:rPr>
        <w:t>2</w:t>
      </w:r>
      <w:r w:rsidR="0052187C">
        <w:rPr>
          <w:rFonts w:ascii="Times New Roman" w:hAnsi="Times New Roman"/>
          <w:sz w:val="20"/>
        </w:rPr>
        <w:t>)</w:t>
      </w:r>
      <w:r w:rsidR="0052187C">
        <w:rPr>
          <w:rFonts w:ascii="Times New Roman" w:hAnsi="Times New Roman"/>
          <w:sz w:val="20"/>
        </w:rPr>
        <w:tab/>
        <w:t xml:space="preserve">Uviesť zoznam príloh v súlade s bodom </w:t>
      </w:r>
      <w:r w:rsidR="009B726D">
        <w:rPr>
          <w:rFonts w:ascii="Times New Roman" w:hAnsi="Times New Roman"/>
          <w:sz w:val="20"/>
          <w:vertAlign w:val="superscript"/>
        </w:rPr>
        <w:t>8</w:t>
      </w:r>
      <w:r w:rsidR="0052187C">
        <w:rPr>
          <w:rFonts w:ascii="Times New Roman" w:hAnsi="Times New Roman"/>
          <w:sz w:val="20"/>
        </w:rPr>
        <w:t>) a v súlade s označením a popisom v grafickej prílohe žiadosti.</w:t>
      </w:r>
      <w:r w:rsidR="009D726B">
        <w:rPr>
          <w:rFonts w:ascii="Times New Roman" w:hAnsi="Times New Roman"/>
          <w:sz w:val="20"/>
        </w:rPr>
        <w:t xml:space="preserve"> Ak je súčasťou žiadosti len jedna príloha, uviesť len jednu prílohu, bez očíslovania.</w:t>
      </w:r>
    </w:p>
    <w:p w:rsidR="00CF273D" w:rsidRPr="009B726D" w:rsidRDefault="009E0505" w:rsidP="009E0505">
      <w:pPr>
        <w:rPr>
          <w:rFonts w:ascii="Times New Roman" w:hAnsi="Times New Roman"/>
          <w:sz w:val="20"/>
          <w:szCs w:val="24"/>
        </w:rPr>
      </w:pPr>
      <w:r w:rsidRPr="009B726D">
        <w:rPr>
          <w:rFonts w:ascii="Times New Roman" w:hAnsi="Times New Roman"/>
          <w:sz w:val="20"/>
          <w:szCs w:val="24"/>
        </w:rPr>
        <w:t xml:space="preserve"> </w:t>
      </w:r>
      <w:r w:rsidR="009B726D" w:rsidRPr="009B726D">
        <w:rPr>
          <w:rFonts w:ascii="Times New Roman" w:hAnsi="Times New Roman"/>
          <w:b/>
          <w:sz w:val="20"/>
          <w:szCs w:val="24"/>
        </w:rPr>
        <w:t>Poznámka:</w:t>
      </w:r>
      <w:r w:rsidR="009B726D">
        <w:rPr>
          <w:rFonts w:ascii="Times New Roman" w:hAnsi="Times New Roman"/>
          <w:sz w:val="20"/>
          <w:szCs w:val="24"/>
        </w:rPr>
        <w:t xml:space="preserve"> príslušnú bunku možno rozšíriť vložením nového riadku klávesov „Enter“.</w:t>
      </w:r>
    </w:p>
    <w:p w:rsidR="00CF273D" w:rsidRDefault="00CF273D" w:rsidP="0052187C">
      <w:p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0"/>
        </w:rPr>
      </w:pPr>
    </w:p>
    <w:sectPr w:rsidR="00CF273D" w:rsidSect="00191A8C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34" w:rsidRDefault="00B64034" w:rsidP="00851F36">
      <w:pPr>
        <w:spacing w:after="0" w:line="240" w:lineRule="auto"/>
      </w:pPr>
      <w:r>
        <w:separator/>
      </w:r>
    </w:p>
  </w:endnote>
  <w:endnote w:type="continuationSeparator" w:id="0">
    <w:p w:rsidR="00B64034" w:rsidRDefault="00B64034" w:rsidP="0085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34" w:rsidRDefault="00B64034" w:rsidP="00851F36">
      <w:pPr>
        <w:spacing w:after="0" w:line="240" w:lineRule="auto"/>
      </w:pPr>
      <w:r>
        <w:separator/>
      </w:r>
    </w:p>
  </w:footnote>
  <w:footnote w:type="continuationSeparator" w:id="0">
    <w:p w:rsidR="00B64034" w:rsidRDefault="00B64034" w:rsidP="00851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O4eC2QWP1UPpb694fAff7bSnrgsPcgd2vXVh2tyvqEUNjpiMTiLX2493FMHud7e8byum5NciBYTsU1M2uPjdA==" w:salt="gc6nFtGb1V51Jm+mggbX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E3"/>
    <w:rsid w:val="00003743"/>
    <w:rsid w:val="00006512"/>
    <w:rsid w:val="00014703"/>
    <w:rsid w:val="00037D3D"/>
    <w:rsid w:val="00043C25"/>
    <w:rsid w:val="00056B4D"/>
    <w:rsid w:val="00070D46"/>
    <w:rsid w:val="0007139F"/>
    <w:rsid w:val="00071DDF"/>
    <w:rsid w:val="0007588F"/>
    <w:rsid w:val="00091479"/>
    <w:rsid w:val="00095707"/>
    <w:rsid w:val="000B6067"/>
    <w:rsid w:val="000C1980"/>
    <w:rsid w:val="000D0F69"/>
    <w:rsid w:val="000F32F8"/>
    <w:rsid w:val="00102774"/>
    <w:rsid w:val="00104B20"/>
    <w:rsid w:val="00105875"/>
    <w:rsid w:val="001253BD"/>
    <w:rsid w:val="00126B86"/>
    <w:rsid w:val="0015253E"/>
    <w:rsid w:val="00155BD5"/>
    <w:rsid w:val="00155EBA"/>
    <w:rsid w:val="00156C5C"/>
    <w:rsid w:val="0016126F"/>
    <w:rsid w:val="00173F6D"/>
    <w:rsid w:val="001740B3"/>
    <w:rsid w:val="001826CA"/>
    <w:rsid w:val="001877CA"/>
    <w:rsid w:val="00187A1E"/>
    <w:rsid w:val="00190D8C"/>
    <w:rsid w:val="00191A8C"/>
    <w:rsid w:val="001A1A85"/>
    <w:rsid w:val="001A20F7"/>
    <w:rsid w:val="001B674F"/>
    <w:rsid w:val="001C0C76"/>
    <w:rsid w:val="001C7938"/>
    <w:rsid w:val="001D295C"/>
    <w:rsid w:val="001E46A3"/>
    <w:rsid w:val="001E551C"/>
    <w:rsid w:val="001F48E6"/>
    <w:rsid w:val="0022301F"/>
    <w:rsid w:val="002537CF"/>
    <w:rsid w:val="0026651A"/>
    <w:rsid w:val="00267869"/>
    <w:rsid w:val="00287483"/>
    <w:rsid w:val="00294112"/>
    <w:rsid w:val="00297829"/>
    <w:rsid w:val="002C12E0"/>
    <w:rsid w:val="002C59B1"/>
    <w:rsid w:val="002D0DE1"/>
    <w:rsid w:val="002D1CC7"/>
    <w:rsid w:val="002E1B3C"/>
    <w:rsid w:val="002E7AF7"/>
    <w:rsid w:val="002F592C"/>
    <w:rsid w:val="00307FFD"/>
    <w:rsid w:val="003110EB"/>
    <w:rsid w:val="00315A3E"/>
    <w:rsid w:val="00321012"/>
    <w:rsid w:val="00340DFF"/>
    <w:rsid w:val="003533A4"/>
    <w:rsid w:val="00381D40"/>
    <w:rsid w:val="003A2A15"/>
    <w:rsid w:val="003A3215"/>
    <w:rsid w:val="003A34BA"/>
    <w:rsid w:val="003A7D81"/>
    <w:rsid w:val="003C57BC"/>
    <w:rsid w:val="003D00AA"/>
    <w:rsid w:val="003D20D8"/>
    <w:rsid w:val="003E34C2"/>
    <w:rsid w:val="003E443F"/>
    <w:rsid w:val="00401C81"/>
    <w:rsid w:val="00403E37"/>
    <w:rsid w:val="004225C8"/>
    <w:rsid w:val="004403E9"/>
    <w:rsid w:val="00442318"/>
    <w:rsid w:val="004505DB"/>
    <w:rsid w:val="004868B9"/>
    <w:rsid w:val="004A4787"/>
    <w:rsid w:val="004F7049"/>
    <w:rsid w:val="00503703"/>
    <w:rsid w:val="0050484F"/>
    <w:rsid w:val="0052187C"/>
    <w:rsid w:val="00524505"/>
    <w:rsid w:val="00531624"/>
    <w:rsid w:val="00536DEC"/>
    <w:rsid w:val="0054028E"/>
    <w:rsid w:val="00546B3F"/>
    <w:rsid w:val="00570BBF"/>
    <w:rsid w:val="00591696"/>
    <w:rsid w:val="0059781A"/>
    <w:rsid w:val="005C4D49"/>
    <w:rsid w:val="005D66D2"/>
    <w:rsid w:val="005E6FB0"/>
    <w:rsid w:val="005F1B6A"/>
    <w:rsid w:val="00603F30"/>
    <w:rsid w:val="006228D4"/>
    <w:rsid w:val="0062621E"/>
    <w:rsid w:val="006421CA"/>
    <w:rsid w:val="00651036"/>
    <w:rsid w:val="0065439D"/>
    <w:rsid w:val="0067480A"/>
    <w:rsid w:val="006B1A03"/>
    <w:rsid w:val="006B21B8"/>
    <w:rsid w:val="006C0C05"/>
    <w:rsid w:val="006C3BA2"/>
    <w:rsid w:val="006E591E"/>
    <w:rsid w:val="006F466D"/>
    <w:rsid w:val="006F52EE"/>
    <w:rsid w:val="007000B4"/>
    <w:rsid w:val="007010E3"/>
    <w:rsid w:val="00702E1D"/>
    <w:rsid w:val="00703523"/>
    <w:rsid w:val="0070787C"/>
    <w:rsid w:val="00720BA7"/>
    <w:rsid w:val="00735845"/>
    <w:rsid w:val="0073708F"/>
    <w:rsid w:val="0076308E"/>
    <w:rsid w:val="00775EAF"/>
    <w:rsid w:val="007810C3"/>
    <w:rsid w:val="007943E3"/>
    <w:rsid w:val="00796B6B"/>
    <w:rsid w:val="007B2FBB"/>
    <w:rsid w:val="007C01E7"/>
    <w:rsid w:val="007D18B8"/>
    <w:rsid w:val="007F00C5"/>
    <w:rsid w:val="007F4674"/>
    <w:rsid w:val="00812375"/>
    <w:rsid w:val="008250D0"/>
    <w:rsid w:val="00842C1A"/>
    <w:rsid w:val="00851F36"/>
    <w:rsid w:val="00855606"/>
    <w:rsid w:val="00874532"/>
    <w:rsid w:val="0088092F"/>
    <w:rsid w:val="0089687A"/>
    <w:rsid w:val="00896CE4"/>
    <w:rsid w:val="008B1F8A"/>
    <w:rsid w:val="008B6590"/>
    <w:rsid w:val="008D30E1"/>
    <w:rsid w:val="008D4543"/>
    <w:rsid w:val="008D6006"/>
    <w:rsid w:val="008E1E51"/>
    <w:rsid w:val="008F539E"/>
    <w:rsid w:val="008F5E86"/>
    <w:rsid w:val="009102E3"/>
    <w:rsid w:val="00927A67"/>
    <w:rsid w:val="00934F3A"/>
    <w:rsid w:val="00955D86"/>
    <w:rsid w:val="00974D69"/>
    <w:rsid w:val="00983C55"/>
    <w:rsid w:val="00985CE2"/>
    <w:rsid w:val="00987DB2"/>
    <w:rsid w:val="00995708"/>
    <w:rsid w:val="009A60AF"/>
    <w:rsid w:val="009B4938"/>
    <w:rsid w:val="009B726D"/>
    <w:rsid w:val="009D4170"/>
    <w:rsid w:val="009D726B"/>
    <w:rsid w:val="009E0505"/>
    <w:rsid w:val="009E2207"/>
    <w:rsid w:val="009E5E3D"/>
    <w:rsid w:val="009F11FB"/>
    <w:rsid w:val="009F449F"/>
    <w:rsid w:val="00A10E82"/>
    <w:rsid w:val="00A20AA0"/>
    <w:rsid w:val="00A27A8C"/>
    <w:rsid w:val="00A31555"/>
    <w:rsid w:val="00A330B2"/>
    <w:rsid w:val="00A40093"/>
    <w:rsid w:val="00A47F7A"/>
    <w:rsid w:val="00A504B9"/>
    <w:rsid w:val="00A51710"/>
    <w:rsid w:val="00A51FC5"/>
    <w:rsid w:val="00A631FA"/>
    <w:rsid w:val="00A90317"/>
    <w:rsid w:val="00AD49D9"/>
    <w:rsid w:val="00AD5583"/>
    <w:rsid w:val="00AE6898"/>
    <w:rsid w:val="00AE716B"/>
    <w:rsid w:val="00B110BF"/>
    <w:rsid w:val="00B2268C"/>
    <w:rsid w:val="00B33148"/>
    <w:rsid w:val="00B34F10"/>
    <w:rsid w:val="00B36A7C"/>
    <w:rsid w:val="00B41025"/>
    <w:rsid w:val="00B41B15"/>
    <w:rsid w:val="00B4269B"/>
    <w:rsid w:val="00B630F1"/>
    <w:rsid w:val="00B64034"/>
    <w:rsid w:val="00B75559"/>
    <w:rsid w:val="00B869D1"/>
    <w:rsid w:val="00B93B4A"/>
    <w:rsid w:val="00B94348"/>
    <w:rsid w:val="00BA5414"/>
    <w:rsid w:val="00BD472F"/>
    <w:rsid w:val="00BE6AAE"/>
    <w:rsid w:val="00BF3DD1"/>
    <w:rsid w:val="00BF4795"/>
    <w:rsid w:val="00C052AA"/>
    <w:rsid w:val="00C10C1D"/>
    <w:rsid w:val="00C459A4"/>
    <w:rsid w:val="00C564D4"/>
    <w:rsid w:val="00C93AC1"/>
    <w:rsid w:val="00C94291"/>
    <w:rsid w:val="00CA71D7"/>
    <w:rsid w:val="00CB4581"/>
    <w:rsid w:val="00CD1104"/>
    <w:rsid w:val="00CD1F1A"/>
    <w:rsid w:val="00CE0748"/>
    <w:rsid w:val="00CE7395"/>
    <w:rsid w:val="00CF0097"/>
    <w:rsid w:val="00CF273D"/>
    <w:rsid w:val="00D20005"/>
    <w:rsid w:val="00D24B30"/>
    <w:rsid w:val="00D3379F"/>
    <w:rsid w:val="00D41DC7"/>
    <w:rsid w:val="00D42FB9"/>
    <w:rsid w:val="00D5397E"/>
    <w:rsid w:val="00D646B7"/>
    <w:rsid w:val="00D706BB"/>
    <w:rsid w:val="00DD23F8"/>
    <w:rsid w:val="00DD3C6C"/>
    <w:rsid w:val="00DE02B2"/>
    <w:rsid w:val="00E40252"/>
    <w:rsid w:val="00E66659"/>
    <w:rsid w:val="00E72D67"/>
    <w:rsid w:val="00E75970"/>
    <w:rsid w:val="00E804D3"/>
    <w:rsid w:val="00E85C02"/>
    <w:rsid w:val="00E9050F"/>
    <w:rsid w:val="00EA2F82"/>
    <w:rsid w:val="00EA5C40"/>
    <w:rsid w:val="00EB0108"/>
    <w:rsid w:val="00EB7DED"/>
    <w:rsid w:val="00ED6EFC"/>
    <w:rsid w:val="00F06A35"/>
    <w:rsid w:val="00F24F4D"/>
    <w:rsid w:val="00F303E6"/>
    <w:rsid w:val="00F34513"/>
    <w:rsid w:val="00F448FA"/>
    <w:rsid w:val="00F57037"/>
    <w:rsid w:val="00F60AEA"/>
    <w:rsid w:val="00F62BA2"/>
    <w:rsid w:val="00F80164"/>
    <w:rsid w:val="00F80D0D"/>
    <w:rsid w:val="00F81560"/>
    <w:rsid w:val="00F9786C"/>
    <w:rsid w:val="00FC797F"/>
    <w:rsid w:val="00FD3523"/>
    <w:rsid w:val="00FE2500"/>
    <w:rsid w:val="00FF3496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2A55B-17D3-4A33-910C-0F959462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7943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43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7943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43E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943E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43E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5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1F36"/>
  </w:style>
  <w:style w:type="paragraph" w:styleId="Pta">
    <w:name w:val="footer"/>
    <w:basedOn w:val="Normlny"/>
    <w:link w:val="PtaChar"/>
    <w:uiPriority w:val="99"/>
    <w:unhideWhenUsed/>
    <w:rsid w:val="0085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1F36"/>
  </w:style>
  <w:style w:type="character" w:styleId="Zstupntext">
    <w:name w:val="Placeholder Text"/>
    <w:uiPriority w:val="99"/>
    <w:semiHidden/>
    <w:rsid w:val="002537CF"/>
    <w:rPr>
      <w:color w:val="808080"/>
    </w:rPr>
  </w:style>
  <w:style w:type="character" w:styleId="Hypertextovprepojenie">
    <w:name w:val="Hyperlink"/>
    <w:uiPriority w:val="99"/>
    <w:unhideWhenUsed/>
    <w:rsid w:val="00CF273D"/>
    <w:rPr>
      <w:color w:val="0563C1"/>
      <w:u w:val="single"/>
    </w:rPr>
  </w:style>
  <w:style w:type="character" w:customStyle="1" w:styleId="ra">
    <w:name w:val="ra"/>
    <w:basedOn w:val="Predvolenpsmoodseku"/>
    <w:rsid w:val="00CF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681</Words>
  <Characters>3883</Characters>
  <Application>Microsoft Office Word</Application>
  <DocSecurity>8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TRSTENSKY Martin</dc:creator>
  <cp:keywords/>
  <dc:description/>
  <cp:lastModifiedBy>TRSTENSKY Martin</cp:lastModifiedBy>
  <cp:revision>48</cp:revision>
  <cp:lastPrinted>2017-10-05T07:30:00Z</cp:lastPrinted>
  <dcterms:created xsi:type="dcterms:W3CDTF">2016-09-09T12:06:00Z</dcterms:created>
  <dcterms:modified xsi:type="dcterms:W3CDTF">2018-04-04T12:49:00Z</dcterms:modified>
</cp:coreProperties>
</file>