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1BC47" w14:textId="77777777" w:rsidR="00001502" w:rsidRDefault="00234C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PLNOMOCENSTVO</w:t>
      </w:r>
    </w:p>
    <w:p w14:paraId="17E1BC48" w14:textId="77777777" w:rsidR="00001502" w:rsidRDefault="000015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7E1BC49" w14:textId="77777777" w:rsidR="00001502" w:rsidRDefault="00234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Splnomocniteľ:</w:t>
      </w:r>
    </w:p>
    <w:p w14:paraId="17E1BC4A" w14:textId="77777777" w:rsidR="00001502" w:rsidRDefault="00234CD1" w:rsidP="00D504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Obchodné Meno: ...........</w:t>
      </w:r>
    </w:p>
    <w:p w14:paraId="17E1BC4B" w14:textId="77777777" w:rsidR="00001502" w:rsidRDefault="00234CD1" w:rsidP="00D504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Sídlo: .......</w:t>
      </w:r>
    </w:p>
    <w:p w14:paraId="17E1BC4C" w14:textId="77777777" w:rsidR="00001502" w:rsidRDefault="00234CD1" w:rsidP="00D504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 ktorú koná: ..........</w:t>
      </w:r>
    </w:p>
    <w:p w14:paraId="17E1BC4D" w14:textId="77777777" w:rsidR="00001502" w:rsidRDefault="000015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7E1BC4E" w14:textId="77777777" w:rsidR="00001502" w:rsidRDefault="00234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Splnomocnenec:</w:t>
      </w:r>
    </w:p>
    <w:p w14:paraId="17E1BC4F" w14:textId="77777777" w:rsidR="00001502" w:rsidRDefault="00234CD1" w:rsidP="009E7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Meno a priezvisko: .........</w:t>
      </w:r>
    </w:p>
    <w:p w14:paraId="17E1BC50" w14:textId="77777777" w:rsidR="00001502" w:rsidRDefault="00234CD1" w:rsidP="009E7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Dátum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.: ..........</w:t>
      </w:r>
    </w:p>
    <w:p w14:paraId="17E1BC51" w14:textId="77777777" w:rsidR="00001502" w:rsidRDefault="00234CD1" w:rsidP="009E7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Trvale bytom: .....</w:t>
      </w:r>
    </w:p>
    <w:p w14:paraId="17E1BC52" w14:textId="77777777" w:rsidR="00001502" w:rsidRDefault="000015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7E1BC53" w14:textId="77777777" w:rsidR="00001502" w:rsidRDefault="00234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Splnomocniteľ týmto splnomocňuje splnomocnenca, aby ho v plnom rozsahu zastupoval vo vzťahu k orgánom verejnej správy alebo iným tretím osobám, najmä ho splnomocňuje na to, aby zastupoval Splnomocniteľa v plnom rozsahu vo vzťahu k príslušnému Obchodnému re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gistru, Okresnému úradu, odboru živnostenského podnikania, daňovému úradu, Sociálnej poisťovni ako aj iným tretím osobám, vo veci zápisu obchodnej spoločnosti ..........,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., do príslušného Obchodného registra. </w:t>
      </w:r>
    </w:p>
    <w:p w14:paraId="17E1BC54" w14:textId="77777777" w:rsidR="00001502" w:rsidRDefault="000015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7E1BC55" w14:textId="77777777" w:rsidR="00001502" w:rsidRDefault="00234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Splnomocnenec je oprávnený v mene splno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mocniteľa najmä, nie však výlučne, podpisovať potrebné listiny, podávať vysvetlenia, konať a podpisovať v mene Splnomocniteľa, preberať písomnosti určené Splnomocniteľovi, podávať žiadosti, návrhy, ohlásenia, ako aj všetky iné úkony, ktoré sú nevyhnutné a </w:t>
      </w:r>
      <w:r>
        <w:rPr>
          <w:rFonts w:ascii="Times New Roman" w:hAnsi="Times New Roman" w:cs="Times New Roman"/>
          <w:sz w:val="24"/>
          <w:szCs w:val="24"/>
          <w:lang w:val="sk-SK"/>
        </w:rPr>
        <w:t>potrebné v súvislosti so zápisom Splnomocniteľa do príslušného Obchodného registra.</w:t>
      </w:r>
    </w:p>
    <w:p w14:paraId="17E1BC56" w14:textId="77777777" w:rsidR="00001502" w:rsidRDefault="000015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7E1BC57" w14:textId="77777777" w:rsidR="00001502" w:rsidRDefault="00234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Bratislave, dňa.................</w:t>
      </w:r>
    </w:p>
    <w:p w14:paraId="17E1BC5B" w14:textId="77777777" w:rsidR="00001502" w:rsidRDefault="00234CD1" w:rsidP="009E70A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____________________</w:t>
      </w:r>
    </w:p>
    <w:p w14:paraId="17E1BC5C" w14:textId="77777777" w:rsidR="00001502" w:rsidRDefault="00234CD1" w:rsidP="009E70A5">
      <w:pPr>
        <w:spacing w:line="360" w:lineRule="auto"/>
        <w:ind w:left="5460" w:firstLine="4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Splnomocniteľ</w:t>
      </w:r>
    </w:p>
    <w:p w14:paraId="17E1BC61" w14:textId="77777777" w:rsidR="00001502" w:rsidRDefault="00234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>Splnomocnenec vyhlasuje, že vyššie uvedené plnomocenstvo prijíma.</w:t>
      </w:r>
    </w:p>
    <w:p w14:paraId="17E1BC62" w14:textId="77777777" w:rsidR="00001502" w:rsidRDefault="000015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7E1BC63" w14:textId="77777777" w:rsidR="00001502" w:rsidRDefault="00234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Bratislave, </w:t>
      </w:r>
      <w:r>
        <w:rPr>
          <w:rFonts w:ascii="Times New Roman" w:hAnsi="Times New Roman" w:cs="Times New Roman"/>
          <w:sz w:val="24"/>
          <w:szCs w:val="24"/>
          <w:lang w:val="sk-SK"/>
        </w:rPr>
        <w:t>dňa.................</w:t>
      </w:r>
    </w:p>
    <w:p w14:paraId="17E1BC64" w14:textId="77777777" w:rsidR="00001502" w:rsidRDefault="000015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7E1BC65" w14:textId="77777777" w:rsidR="00001502" w:rsidRDefault="00234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____________________</w:t>
      </w:r>
    </w:p>
    <w:p w14:paraId="17E1BC66" w14:textId="77777777" w:rsidR="00001502" w:rsidRDefault="00234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Splnomocnenec</w:t>
      </w:r>
    </w:p>
    <w:p w14:paraId="17E1BC67" w14:textId="77777777" w:rsidR="00001502" w:rsidRDefault="000015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sectPr w:rsidR="00001502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25659" w14:textId="77777777" w:rsidR="00332564" w:rsidRDefault="00332564" w:rsidP="00332564">
      <w:pPr>
        <w:spacing w:after="0" w:line="240" w:lineRule="auto"/>
      </w:pPr>
      <w:r>
        <w:separator/>
      </w:r>
    </w:p>
  </w:endnote>
  <w:endnote w:type="continuationSeparator" w:id="0">
    <w:p w14:paraId="60526BC4" w14:textId="77777777" w:rsidR="00332564" w:rsidRDefault="00332564" w:rsidP="0033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A5CF" w14:textId="77777777" w:rsidR="00234CD1" w:rsidRDefault="00234CD1" w:rsidP="00234CD1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91E11" w14:textId="77777777" w:rsidR="00332564" w:rsidRDefault="00332564" w:rsidP="00332564">
      <w:pPr>
        <w:spacing w:after="0" w:line="240" w:lineRule="auto"/>
      </w:pPr>
      <w:r>
        <w:separator/>
      </w:r>
    </w:p>
  </w:footnote>
  <w:footnote w:type="continuationSeparator" w:id="0">
    <w:p w14:paraId="6309F8E0" w14:textId="77777777" w:rsidR="00332564" w:rsidRDefault="00332564" w:rsidP="0033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2D0C1" w14:textId="32D0F477" w:rsidR="00332564" w:rsidRDefault="00332564">
    <w:pPr>
      <w:pStyle w:val="Hlavika"/>
    </w:pPr>
    <w:r>
      <w:rPr>
        <w:noProof/>
      </w:rPr>
      <w:drawing>
        <wp:inline distT="0" distB="0" distL="0" distR="0" wp14:anchorId="153F4E94" wp14:editId="28AD772F">
          <wp:extent cx="1492250" cy="4272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386" cy="466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11398F"/>
    <w:rsid w:val="00001502"/>
    <w:rsid w:val="00234CD1"/>
    <w:rsid w:val="00332564"/>
    <w:rsid w:val="009E70A5"/>
    <w:rsid w:val="00D5048C"/>
    <w:rsid w:val="5311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1BC47"/>
  <w15:docId w15:val="{A460393D-907C-4BC1-B0B2-C451D2B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3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32564"/>
    <w:rPr>
      <w:lang w:val="en-US" w:eastAsia="zh-CN"/>
    </w:rPr>
  </w:style>
  <w:style w:type="paragraph" w:styleId="Pta">
    <w:name w:val="footer"/>
    <w:basedOn w:val="Normlny"/>
    <w:link w:val="PtaChar"/>
    <w:rsid w:val="0033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332564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Nikola Olosová</cp:lastModifiedBy>
  <cp:revision>5</cp:revision>
  <dcterms:created xsi:type="dcterms:W3CDTF">2018-04-24T14:44:00Z</dcterms:created>
  <dcterms:modified xsi:type="dcterms:W3CDTF">2018-04-26T09:16:00Z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